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5102" w14:textId="09019AFE" w:rsidR="00101E8F" w:rsidRDefault="00403EB2" w:rsidP="00FC380B">
      <w:pPr>
        <w:tabs>
          <w:tab w:val="right" w:pos="10632"/>
        </w:tabs>
        <w:ind w:right="-16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7F7300" wp14:editId="6430BDE0">
                <wp:simplePos x="0" y="0"/>
                <wp:positionH relativeFrom="column">
                  <wp:posOffset>-200025</wp:posOffset>
                </wp:positionH>
                <wp:positionV relativeFrom="paragraph">
                  <wp:posOffset>-133350</wp:posOffset>
                </wp:positionV>
                <wp:extent cx="4767580" cy="859809"/>
                <wp:effectExtent l="0" t="0" r="139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598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E78FF" w14:textId="77777777" w:rsidR="00D050E7" w:rsidRPr="00FC380B" w:rsidRDefault="00D050E7" w:rsidP="00D050E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FC380B">
                              <w:rPr>
                                <w:b/>
                                <w:bCs/>
                                <w:color w:val="002060"/>
                              </w:rPr>
                              <w:t>Instruction of Appointment</w:t>
                            </w:r>
                          </w:p>
                          <w:p w14:paraId="266A2DFF" w14:textId="77777777" w:rsidR="00403EB2" w:rsidRPr="00A80A62" w:rsidRDefault="00403EB2" w:rsidP="00D050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0247813" w14:textId="77777777" w:rsidR="00D050E7" w:rsidRDefault="00D050E7" w:rsidP="00D050E7">
                            <w:pPr>
                              <w:jc w:val="center"/>
                            </w:pPr>
                            <w:r w:rsidRPr="00A80A62">
                              <w:rPr>
                                <w:color w:val="FF0000"/>
                                <w:sz w:val="20"/>
                                <w:szCs w:val="20"/>
                              </w:rPr>
                              <w:t>Please ensure that this application is registered at least 5 working days before building work starts on site; we cannot provide services for retrospective work or work started within this 5 day period following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C7F7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-10.5pt;width:375.4pt;height:67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" fillcolor="white [3201]" strokecolor="#4472c4 [3204]" strokeweight="1pt">
                <v:textbox>
                  <w:txbxContent>
                    <w:p w14:paraId="136E78FF" w14:textId="77777777" w:rsidR="00D050E7" w:rsidRPr="00FC380B" w:rsidRDefault="00D050E7" w:rsidP="00D050E7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FC380B">
                        <w:rPr>
                          <w:b/>
                          <w:bCs/>
                          <w:color w:val="002060"/>
                        </w:rPr>
                        <w:t>Instruction of Appointment</w:t>
                      </w:r>
                    </w:p>
                    <w:p w14:paraId="266A2DFF" w14:textId="77777777" w:rsidR="00403EB2" w:rsidRPr="00A80A62" w:rsidRDefault="00403EB2" w:rsidP="00D050E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0247813" w14:textId="77777777" w:rsidR="00D050E7" w:rsidRDefault="00D050E7" w:rsidP="00D050E7">
                      <w:pPr>
                        <w:jc w:val="center"/>
                      </w:pPr>
                      <w:r w:rsidRPr="00A80A62">
                        <w:rPr>
                          <w:color w:val="FF0000"/>
                          <w:sz w:val="20"/>
                          <w:szCs w:val="20"/>
                        </w:rPr>
                        <w:t>Please ensure that this application is registered at least 5 working days before building work starts on site; we cannot provide services for retrospective work or work started within this 5 day period following registration</w:t>
                      </w:r>
                    </w:p>
                  </w:txbxContent>
                </v:textbox>
              </v:shape>
            </w:pict>
          </mc:Fallback>
        </mc:AlternateContent>
      </w:r>
      <w:r w:rsidR="00957141" w:rsidRPr="00FC380B">
        <w:rPr>
          <w:noProof/>
        </w:rPr>
        <w:drawing>
          <wp:anchor distT="0" distB="0" distL="114300" distR="114300" simplePos="0" relativeHeight="251660288" behindDoc="1" locked="0" layoutInCell="1" allowOverlap="1" wp14:anchorId="33F50C10" wp14:editId="7C84EB83">
            <wp:simplePos x="0" y="0"/>
            <wp:positionH relativeFrom="column">
              <wp:posOffset>4756103</wp:posOffset>
            </wp:positionH>
            <wp:positionV relativeFrom="paragraph">
              <wp:posOffset>-240257</wp:posOffset>
            </wp:positionV>
            <wp:extent cx="2133600" cy="714375"/>
            <wp:effectExtent l="0" t="0" r="0" b="9525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80B">
        <w:tab/>
      </w:r>
    </w:p>
    <w:p w14:paraId="759DDBFF" w14:textId="602C53A8" w:rsidR="00D050E7" w:rsidRPr="00D050E7" w:rsidRDefault="00D050E7" w:rsidP="00D050E7"/>
    <w:p w14:paraId="2654E3EF" w14:textId="3B0A4592" w:rsidR="00D050E7" w:rsidRPr="00D050E7" w:rsidRDefault="00D050E7" w:rsidP="00FC380B">
      <w:pPr>
        <w:jc w:val="right"/>
      </w:pPr>
    </w:p>
    <w:p w14:paraId="5322ACE6" w14:textId="340FDD3A" w:rsidR="00D050E7" w:rsidRPr="00D050E7" w:rsidRDefault="00D050E7" w:rsidP="00D050E7"/>
    <w:tbl>
      <w:tblPr>
        <w:tblStyle w:val="TableGrid"/>
        <w:tblpPr w:leftFromText="180" w:rightFromText="180" w:vertAnchor="text" w:horzAnchor="margin" w:tblpX="-289" w:tblpY="250"/>
        <w:tblW w:w="10925" w:type="dxa"/>
        <w:tblLayout w:type="fixed"/>
        <w:tblLook w:val="04A0" w:firstRow="1" w:lastRow="0" w:firstColumn="1" w:lastColumn="0" w:noHBand="0" w:noVBand="1"/>
      </w:tblPr>
      <w:tblGrid>
        <w:gridCol w:w="1970"/>
        <w:gridCol w:w="353"/>
        <w:gridCol w:w="356"/>
        <w:gridCol w:w="1138"/>
        <w:gridCol w:w="552"/>
        <w:gridCol w:w="1013"/>
        <w:gridCol w:w="16"/>
        <w:gridCol w:w="342"/>
        <w:gridCol w:w="683"/>
        <w:gridCol w:w="135"/>
        <w:gridCol w:w="381"/>
        <w:gridCol w:w="2125"/>
        <w:gridCol w:w="1861"/>
      </w:tblGrid>
      <w:tr w:rsidR="00A66DAC" w:rsidRPr="00311FED" w14:paraId="25B55C24" w14:textId="77777777" w:rsidTr="001256E4">
        <w:trPr>
          <w:trHeight w:val="557"/>
        </w:trPr>
        <w:tc>
          <w:tcPr>
            <w:tcW w:w="10925" w:type="dxa"/>
            <w:gridSpan w:val="13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8E6B705" w14:textId="390B951C" w:rsidR="00D15073" w:rsidRPr="00311FED" w:rsidRDefault="00D15073" w:rsidP="001256E4">
            <w:pPr>
              <w:rPr>
                <w:color w:val="080808"/>
                <w:sz w:val="18"/>
                <w:szCs w:val="18"/>
              </w:rPr>
            </w:pPr>
          </w:p>
          <w:p w14:paraId="0E6718C8" w14:textId="54CD8610" w:rsidR="00A66DAC" w:rsidRPr="00311FED" w:rsidRDefault="00A66DAC" w:rsidP="001256E4">
            <w:pPr>
              <w:rPr>
                <w:b/>
                <w:bCs/>
                <w:color w:val="080808"/>
                <w:sz w:val="18"/>
                <w:szCs w:val="18"/>
              </w:rPr>
            </w:pPr>
            <w:r w:rsidRPr="00311FED">
              <w:rPr>
                <w:color w:val="080808"/>
                <w:sz w:val="18"/>
                <w:szCs w:val="18"/>
              </w:rPr>
              <w:t>Please let us know the PWC Surveyor/Office</w:t>
            </w:r>
            <w:r w:rsidRPr="00311FED">
              <w:rPr>
                <w:color w:val="080808"/>
                <w:spacing w:val="20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that</w:t>
            </w:r>
            <w:r w:rsidRPr="00311FED">
              <w:rPr>
                <w:color w:val="080808"/>
                <w:spacing w:val="2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you</w:t>
            </w:r>
            <w:r w:rsidRPr="00311FED">
              <w:rPr>
                <w:color w:val="080808"/>
                <w:spacing w:val="10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would</w:t>
            </w:r>
            <w:r w:rsidRPr="00311FED">
              <w:rPr>
                <w:color w:val="080808"/>
                <w:spacing w:val="5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like</w:t>
            </w:r>
            <w:r w:rsidRPr="00311FED">
              <w:rPr>
                <w:color w:val="080808"/>
                <w:spacing w:val="-1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to be your</w:t>
            </w:r>
            <w:r w:rsidRPr="00311FED">
              <w:rPr>
                <w:color w:val="080808"/>
                <w:spacing w:val="9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point</w:t>
            </w:r>
            <w:r w:rsidRPr="00311FED">
              <w:rPr>
                <w:color w:val="080808"/>
                <w:spacing w:val="1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of</w:t>
            </w:r>
            <w:r w:rsidRPr="00311FED">
              <w:rPr>
                <w:color w:val="080808"/>
                <w:spacing w:val="6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contact:</w:t>
            </w:r>
            <w:r w:rsidRPr="00311FED">
              <w:rPr>
                <w:b/>
                <w:bCs/>
                <w:color w:val="080808"/>
                <w:sz w:val="18"/>
                <w:szCs w:val="18"/>
              </w:rPr>
              <w:t xml:space="preserve"> </w:t>
            </w:r>
            <w:r w:rsidR="00886D41">
              <w:rPr>
                <w:b/>
                <w:bCs/>
                <w:color w:val="080808"/>
                <w:sz w:val="18"/>
                <w:szCs w:val="18"/>
              </w:rPr>
              <w:t>Wakefield</w:t>
            </w:r>
          </w:p>
          <w:p w14:paraId="242E77C4" w14:textId="52DAF9E7" w:rsidR="0008592A" w:rsidRPr="00311FED" w:rsidRDefault="00A66DAC" w:rsidP="001256E4">
            <w:pPr>
              <w:rPr>
                <w:color w:val="080808"/>
                <w:sz w:val="18"/>
                <w:szCs w:val="18"/>
              </w:rPr>
            </w:pPr>
            <w:r w:rsidRPr="00311FED">
              <w:rPr>
                <w:color w:val="080808"/>
                <w:sz w:val="18"/>
                <w:szCs w:val="18"/>
              </w:rPr>
              <w:t>(If this is left blank a PWC</w:t>
            </w:r>
            <w:r w:rsidRPr="00311FED">
              <w:rPr>
                <w:color w:val="080808"/>
                <w:spacing w:val="-6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office</w:t>
            </w:r>
            <w:r w:rsidRPr="00311FED">
              <w:rPr>
                <w:color w:val="080808"/>
                <w:spacing w:val="13"/>
                <w:sz w:val="18"/>
                <w:szCs w:val="18"/>
              </w:rPr>
              <w:t xml:space="preserve"> </w:t>
            </w:r>
            <w:r w:rsidRPr="00311FED">
              <w:rPr>
                <w:bCs/>
                <w:color w:val="080808"/>
                <w:sz w:val="18"/>
                <w:szCs w:val="18"/>
              </w:rPr>
              <w:t>will</w:t>
            </w:r>
            <w:r w:rsidRPr="00311FED">
              <w:rPr>
                <w:bCs/>
                <w:color w:val="080808"/>
                <w:spacing w:val="2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be</w:t>
            </w:r>
            <w:r w:rsidRPr="00311FED">
              <w:rPr>
                <w:color w:val="080808"/>
                <w:spacing w:val="8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appointed</w:t>
            </w:r>
            <w:r w:rsidRPr="00311FED">
              <w:rPr>
                <w:color w:val="080808"/>
                <w:spacing w:val="13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for</w:t>
            </w:r>
            <w:r w:rsidRPr="00311FED">
              <w:rPr>
                <w:color w:val="080808"/>
                <w:spacing w:val="24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sz w:val="18"/>
                <w:szCs w:val="18"/>
              </w:rPr>
              <w:t>you)</w:t>
            </w:r>
          </w:p>
        </w:tc>
      </w:tr>
      <w:tr w:rsidR="00A66DAC" w:rsidRPr="00311FED" w14:paraId="625A2721" w14:textId="77777777" w:rsidTr="001256E4">
        <w:tc>
          <w:tcPr>
            <w:tcW w:w="19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14:paraId="399CA4EC" w14:textId="77777777" w:rsidR="00A66DAC" w:rsidRPr="00311FED" w:rsidRDefault="00A66DAC" w:rsidP="001256E4">
            <w:pPr>
              <w:jc w:val="center"/>
              <w:rPr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sz w:val="18"/>
                <w:szCs w:val="18"/>
              </w:rPr>
              <w:t>Section 1</w:t>
            </w:r>
          </w:p>
        </w:tc>
        <w:tc>
          <w:tcPr>
            <w:tcW w:w="8955" w:type="dxa"/>
            <w:gridSpan w:val="12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496FD564" w14:textId="77777777" w:rsidR="00A66DAC" w:rsidRPr="00311FED" w:rsidRDefault="00A66DAC" w:rsidP="001256E4">
            <w:pPr>
              <w:jc w:val="center"/>
              <w:rPr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sz w:val="18"/>
                <w:szCs w:val="18"/>
              </w:rPr>
              <w:t>Site Details</w:t>
            </w:r>
          </w:p>
        </w:tc>
      </w:tr>
      <w:tr w:rsidR="00A66DAC" w:rsidRPr="00311FED" w14:paraId="10286DA8" w14:textId="77777777" w:rsidTr="001256E4">
        <w:tc>
          <w:tcPr>
            <w:tcW w:w="197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379C19F8" w14:textId="761D5627" w:rsidR="00A66DAC" w:rsidRPr="00311FED" w:rsidRDefault="00A66DAC" w:rsidP="001256E4">
            <w:pPr>
              <w:jc w:val="center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Site Address</w:t>
            </w:r>
          </w:p>
        </w:tc>
        <w:tc>
          <w:tcPr>
            <w:tcW w:w="8955" w:type="dxa"/>
            <w:gridSpan w:val="12"/>
            <w:tcBorders>
              <w:top w:val="single" w:sz="12" w:space="0" w:color="4472C4" w:themeColor="accent1"/>
              <w:bottom w:val="nil"/>
              <w:right w:val="single" w:sz="12" w:space="0" w:color="4472C4" w:themeColor="accent1"/>
            </w:tcBorders>
          </w:tcPr>
          <w:p w14:paraId="7A9D1808" w14:textId="1F01FAC2" w:rsidR="00A66DAC" w:rsidRPr="00311FED" w:rsidRDefault="00A66DAC" w:rsidP="001256E4">
            <w:pPr>
              <w:rPr>
                <w:sz w:val="18"/>
                <w:szCs w:val="18"/>
              </w:rPr>
            </w:pPr>
          </w:p>
          <w:p w14:paraId="29FDA9F0" w14:textId="747E0C64" w:rsidR="00C9732D" w:rsidRPr="00311FED" w:rsidRDefault="00C9732D" w:rsidP="001256E4">
            <w:pPr>
              <w:rPr>
                <w:sz w:val="18"/>
                <w:szCs w:val="18"/>
              </w:rPr>
            </w:pPr>
          </w:p>
          <w:p w14:paraId="22AE4055" w14:textId="77777777" w:rsidR="00C9732D" w:rsidRPr="00311FED" w:rsidRDefault="00C9732D" w:rsidP="001256E4">
            <w:pPr>
              <w:rPr>
                <w:sz w:val="18"/>
                <w:szCs w:val="18"/>
              </w:rPr>
            </w:pPr>
          </w:p>
          <w:p w14:paraId="30999CFD" w14:textId="77777777" w:rsidR="00A66DAC" w:rsidRPr="00311FED" w:rsidRDefault="00A66DAC" w:rsidP="001256E4">
            <w:pPr>
              <w:rPr>
                <w:sz w:val="18"/>
                <w:szCs w:val="18"/>
              </w:rPr>
            </w:pPr>
          </w:p>
        </w:tc>
      </w:tr>
      <w:tr w:rsidR="00A66DAC" w:rsidRPr="00311FED" w14:paraId="34B91C10" w14:textId="77777777" w:rsidTr="001256E4">
        <w:trPr>
          <w:trHeight w:val="340"/>
        </w:trPr>
        <w:tc>
          <w:tcPr>
            <w:tcW w:w="1970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</w:tcBorders>
          </w:tcPr>
          <w:p w14:paraId="7A036E0A" w14:textId="77777777" w:rsidR="00A66DAC" w:rsidRPr="00311FED" w:rsidRDefault="00A66DAC" w:rsidP="001256E4">
            <w:pPr>
              <w:rPr>
                <w:sz w:val="18"/>
                <w:szCs w:val="18"/>
              </w:rPr>
            </w:pPr>
          </w:p>
        </w:tc>
        <w:tc>
          <w:tcPr>
            <w:tcW w:w="4588" w:type="dxa"/>
            <w:gridSpan w:val="9"/>
            <w:tcBorders>
              <w:top w:val="nil"/>
              <w:bottom w:val="single" w:sz="12" w:space="0" w:color="4472C4" w:themeColor="accent1"/>
              <w:right w:val="nil"/>
            </w:tcBorders>
          </w:tcPr>
          <w:p w14:paraId="70A175AF" w14:textId="77777777" w:rsidR="00A66DAC" w:rsidRPr="00311FED" w:rsidRDefault="00A66DAC" w:rsidP="001256E4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  <w:vAlign w:val="bottom"/>
          </w:tcPr>
          <w:p w14:paraId="7D2CA4BF" w14:textId="77777777" w:rsidR="00A66DAC" w:rsidRPr="00311FED" w:rsidRDefault="00A66DAC" w:rsidP="001256E4">
            <w:pPr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Postcode:</w:t>
            </w:r>
          </w:p>
        </w:tc>
      </w:tr>
      <w:tr w:rsidR="00C9732D" w:rsidRPr="00311FED" w14:paraId="0A3A3FC6" w14:textId="77777777" w:rsidTr="001256E4">
        <w:tc>
          <w:tcPr>
            <w:tcW w:w="19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14:paraId="3C766236" w14:textId="77777777" w:rsidR="00A66DAC" w:rsidRPr="00311FED" w:rsidRDefault="00A66DAC" w:rsidP="001256E4">
            <w:pPr>
              <w:jc w:val="center"/>
              <w:rPr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sz w:val="18"/>
                <w:szCs w:val="18"/>
              </w:rPr>
              <w:t>Section 2</w:t>
            </w:r>
          </w:p>
        </w:tc>
        <w:tc>
          <w:tcPr>
            <w:tcW w:w="8955" w:type="dxa"/>
            <w:gridSpan w:val="12"/>
            <w:tcBorders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24A287A3" w14:textId="77777777" w:rsidR="00A66DAC" w:rsidRPr="00311FED" w:rsidRDefault="00A66DAC" w:rsidP="00D738DF">
            <w:pPr>
              <w:jc w:val="center"/>
              <w:rPr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sz w:val="18"/>
                <w:szCs w:val="18"/>
              </w:rPr>
              <w:t>Building Use</w:t>
            </w:r>
          </w:p>
        </w:tc>
      </w:tr>
      <w:tr w:rsidR="001256E4" w:rsidRPr="00311FED" w14:paraId="5AAD6B77" w14:textId="77777777" w:rsidTr="00D738DF">
        <w:trPr>
          <w:cantSplit/>
          <w:trHeight w:val="340"/>
        </w:trPr>
        <w:tc>
          <w:tcPr>
            <w:tcW w:w="1970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4" w:space="0" w:color="FFFFFF" w:themeColor="background1"/>
            </w:tcBorders>
            <w:vAlign w:val="center"/>
          </w:tcPr>
          <w:p w14:paraId="4F88628B" w14:textId="271F12DD" w:rsidR="001256E4" w:rsidRPr="00311FED" w:rsidRDefault="001256E4" w:rsidP="001256E4">
            <w:pPr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 xml:space="preserve">Residential/Existing </w:t>
            </w:r>
          </w:p>
        </w:tc>
        <w:tc>
          <w:tcPr>
            <w:tcW w:w="709" w:type="dxa"/>
            <w:gridSpan w:val="2"/>
            <w:tcBorders>
              <w:top w:val="single" w:sz="12" w:space="0" w:color="4472C4" w:themeColor="accen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6A87F7" w14:textId="52B8B191" w:rsidR="001256E4" w:rsidRPr="00311FED" w:rsidRDefault="00D738DF" w:rsidP="00D738DF">
            <w:pPr>
              <w:ind w:right="-462" w:hanging="1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Yes/No</w:t>
            </w:r>
          </w:p>
        </w:tc>
        <w:tc>
          <w:tcPr>
            <w:tcW w:w="2719" w:type="dxa"/>
            <w:gridSpan w:val="4"/>
            <w:tcBorders>
              <w:top w:val="single" w:sz="12" w:space="0" w:color="4472C4" w:themeColor="accent1"/>
              <w:left w:val="single" w:sz="4" w:space="0" w:color="FFFFFF" w:themeColor="background1"/>
            </w:tcBorders>
            <w:vAlign w:val="center"/>
          </w:tcPr>
          <w:p w14:paraId="6574BB9D" w14:textId="4332DD01" w:rsidR="001256E4" w:rsidRPr="00311FED" w:rsidRDefault="001256E4" w:rsidP="00D738DF">
            <w:pPr>
              <w:spacing w:line="276" w:lineRule="auto"/>
              <w:ind w:left="1594" w:right="-84" w:hanging="1842"/>
              <w:jc w:val="right"/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>New Dwelling :  House</w:t>
            </w:r>
            <w:r w:rsidR="00D738DF">
              <w:rPr>
                <w:b/>
                <w:bCs/>
                <w:sz w:val="18"/>
                <w:szCs w:val="18"/>
              </w:rPr>
              <w:t xml:space="preserve">  Yes/No</w:t>
            </w:r>
          </w:p>
        </w:tc>
        <w:tc>
          <w:tcPr>
            <w:tcW w:w="1541" w:type="dxa"/>
            <w:gridSpan w:val="4"/>
            <w:tcBorders>
              <w:top w:val="single" w:sz="12" w:space="0" w:color="4472C4" w:themeColor="accent1"/>
            </w:tcBorders>
            <w:vAlign w:val="center"/>
          </w:tcPr>
          <w:p w14:paraId="69EED8AF" w14:textId="75EED58B" w:rsidR="001256E4" w:rsidRPr="00311FED" w:rsidRDefault="001256E4" w:rsidP="001256E4">
            <w:pPr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>Flat</w:t>
            </w:r>
            <w:r w:rsidR="00D738DF">
              <w:rPr>
                <w:b/>
                <w:bCs/>
                <w:sz w:val="18"/>
                <w:szCs w:val="18"/>
              </w:rPr>
              <w:t xml:space="preserve">   Yes/No</w:t>
            </w:r>
          </w:p>
        </w:tc>
        <w:tc>
          <w:tcPr>
            <w:tcW w:w="2125" w:type="dxa"/>
            <w:tcBorders>
              <w:top w:val="single" w:sz="12" w:space="0" w:color="4472C4" w:themeColor="accent1"/>
            </w:tcBorders>
            <w:vAlign w:val="center"/>
          </w:tcPr>
          <w:p w14:paraId="0AFB9622" w14:textId="61C4DE1F" w:rsidR="001256E4" w:rsidRPr="00311FED" w:rsidRDefault="001256E4" w:rsidP="001256E4">
            <w:pPr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>Commercial</w:t>
            </w:r>
            <w:r w:rsidR="00D738DF">
              <w:rPr>
                <w:b/>
                <w:bCs/>
                <w:sz w:val="18"/>
                <w:szCs w:val="18"/>
              </w:rPr>
              <w:t xml:space="preserve">  Yes/No</w:t>
            </w:r>
          </w:p>
        </w:tc>
        <w:tc>
          <w:tcPr>
            <w:tcW w:w="1861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0BB40AF" w14:textId="6D9C9646" w:rsidR="001256E4" w:rsidRPr="00311FED" w:rsidRDefault="001256E4" w:rsidP="001256E4">
            <w:pPr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>HMO</w:t>
            </w:r>
            <w:r w:rsidR="00D738DF">
              <w:rPr>
                <w:b/>
                <w:bCs/>
                <w:sz w:val="18"/>
                <w:szCs w:val="18"/>
              </w:rPr>
              <w:t xml:space="preserve">  Yes/No</w:t>
            </w:r>
          </w:p>
        </w:tc>
      </w:tr>
      <w:tr w:rsidR="00AC166B" w:rsidRPr="00311FED" w14:paraId="148D8F92" w14:textId="77777777" w:rsidTr="001256E4">
        <w:trPr>
          <w:cantSplit/>
          <w:trHeight w:val="340"/>
        </w:trPr>
        <w:tc>
          <w:tcPr>
            <w:tcW w:w="5398" w:type="dxa"/>
            <w:gridSpan w:val="7"/>
            <w:tcBorders>
              <w:left w:val="single" w:sz="12" w:space="0" w:color="4472C4" w:themeColor="accent1"/>
            </w:tcBorders>
            <w:vAlign w:val="center"/>
          </w:tcPr>
          <w:p w14:paraId="5FC93DC2" w14:textId="45979835" w:rsidR="00AC166B" w:rsidRPr="00311FED" w:rsidRDefault="00460259" w:rsidP="001256E4">
            <w:pPr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 xml:space="preserve">     </w:t>
            </w:r>
            <w:r w:rsidR="00AC166B" w:rsidRPr="00311FED">
              <w:rPr>
                <w:b/>
                <w:bCs/>
                <w:sz w:val="18"/>
                <w:szCs w:val="18"/>
              </w:rPr>
              <w:t>Multi Plot</w:t>
            </w:r>
            <w:r w:rsidR="00D738DF">
              <w:rPr>
                <w:b/>
                <w:bCs/>
                <w:sz w:val="18"/>
                <w:szCs w:val="18"/>
              </w:rPr>
              <w:t xml:space="preserve">  Yes/No</w:t>
            </w:r>
          </w:p>
        </w:tc>
        <w:tc>
          <w:tcPr>
            <w:tcW w:w="5527" w:type="dxa"/>
            <w:gridSpan w:val="6"/>
            <w:tcBorders>
              <w:right w:val="single" w:sz="12" w:space="0" w:color="4472C4" w:themeColor="accent1"/>
            </w:tcBorders>
            <w:vAlign w:val="center"/>
          </w:tcPr>
          <w:p w14:paraId="7D9D3F2D" w14:textId="29F28738" w:rsidR="00AC166B" w:rsidRPr="00311FED" w:rsidRDefault="00AC166B" w:rsidP="001256E4">
            <w:pPr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 xml:space="preserve">No of </w:t>
            </w:r>
            <w:r w:rsidR="00460259" w:rsidRPr="00311FED">
              <w:rPr>
                <w:b/>
                <w:bCs/>
                <w:sz w:val="18"/>
                <w:szCs w:val="18"/>
              </w:rPr>
              <w:t>P</w:t>
            </w:r>
            <w:r w:rsidRPr="00311FED">
              <w:rPr>
                <w:b/>
                <w:bCs/>
                <w:sz w:val="18"/>
                <w:szCs w:val="18"/>
              </w:rPr>
              <w:t>lots/</w:t>
            </w:r>
            <w:r w:rsidR="00460259" w:rsidRPr="00311FED">
              <w:rPr>
                <w:b/>
                <w:bCs/>
                <w:sz w:val="18"/>
                <w:szCs w:val="18"/>
              </w:rPr>
              <w:t>U</w:t>
            </w:r>
            <w:r w:rsidRPr="00311FED">
              <w:rPr>
                <w:b/>
                <w:bCs/>
                <w:sz w:val="18"/>
                <w:szCs w:val="18"/>
              </w:rPr>
              <w:t>nit</w:t>
            </w:r>
            <w:r w:rsidR="00A74514" w:rsidRPr="00311FED">
              <w:rPr>
                <w:b/>
                <w:bCs/>
                <w:sz w:val="18"/>
                <w:szCs w:val="18"/>
              </w:rPr>
              <w:t>s</w:t>
            </w:r>
          </w:p>
        </w:tc>
      </w:tr>
      <w:tr w:rsidR="00C9732D" w:rsidRPr="00311FED" w14:paraId="7D19C494" w14:textId="77777777" w:rsidTr="001256E4">
        <w:tc>
          <w:tcPr>
            <w:tcW w:w="19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14:paraId="15C98F03" w14:textId="77777777" w:rsidR="00C9732D" w:rsidRPr="00311FED" w:rsidRDefault="00C9732D" w:rsidP="001256E4">
            <w:pPr>
              <w:jc w:val="center"/>
              <w:rPr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sz w:val="18"/>
                <w:szCs w:val="18"/>
              </w:rPr>
              <w:t>Section 3</w:t>
            </w:r>
          </w:p>
        </w:tc>
        <w:tc>
          <w:tcPr>
            <w:tcW w:w="8955" w:type="dxa"/>
            <w:gridSpan w:val="12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708017B1" w14:textId="4663A3F0" w:rsidR="00C9732D" w:rsidRPr="00311FED" w:rsidRDefault="00C9732D" w:rsidP="001256E4">
            <w:pPr>
              <w:jc w:val="center"/>
              <w:rPr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sz w:val="18"/>
                <w:szCs w:val="18"/>
              </w:rPr>
              <w:t>Application Detail</w:t>
            </w:r>
            <w:r w:rsidR="00AC166B" w:rsidRPr="00311FED">
              <w:rPr>
                <w:b/>
                <w:bCs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C9732D" w:rsidRPr="00311FED" w14:paraId="18553C80" w14:textId="77777777" w:rsidTr="001256E4">
        <w:trPr>
          <w:trHeight w:val="979"/>
        </w:trPr>
        <w:tc>
          <w:tcPr>
            <w:tcW w:w="1970" w:type="dxa"/>
            <w:tcBorders>
              <w:top w:val="single" w:sz="12" w:space="0" w:color="4472C4" w:themeColor="accent1"/>
              <w:left w:val="single" w:sz="12" w:space="0" w:color="4472C4" w:themeColor="accent1"/>
            </w:tcBorders>
            <w:shd w:val="clear" w:color="auto" w:fill="auto"/>
          </w:tcPr>
          <w:p w14:paraId="60975587" w14:textId="77777777" w:rsidR="00C9732D" w:rsidRPr="00311FED" w:rsidRDefault="00C9732D" w:rsidP="001256E4">
            <w:pPr>
              <w:spacing w:before="100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Project Description</w:t>
            </w:r>
          </w:p>
          <w:p w14:paraId="7ED656F3" w14:textId="77777777" w:rsidR="007A1A49" w:rsidRPr="00311FED" w:rsidRDefault="007A1A49" w:rsidP="001256E4">
            <w:pPr>
              <w:spacing w:before="100"/>
              <w:rPr>
                <w:color w:val="080808"/>
                <w:sz w:val="18"/>
                <w:szCs w:val="18"/>
              </w:rPr>
            </w:pPr>
          </w:p>
          <w:p w14:paraId="27DE4DAD" w14:textId="6FF400FA" w:rsidR="00C9732D" w:rsidRPr="00311FED" w:rsidRDefault="00C9732D" w:rsidP="001256E4">
            <w:pPr>
              <w:spacing w:before="10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1FED">
              <w:rPr>
                <w:color w:val="080808"/>
                <w:sz w:val="18"/>
                <w:szCs w:val="18"/>
              </w:rPr>
              <w:t>(</w:t>
            </w:r>
            <w:r w:rsidRPr="00311FED">
              <w:rPr>
                <w:sz w:val="18"/>
                <w:szCs w:val="18"/>
              </w:rPr>
              <w:t>This will be on the legal documentation)</w:t>
            </w:r>
          </w:p>
        </w:tc>
        <w:tc>
          <w:tcPr>
            <w:tcW w:w="8955" w:type="dxa"/>
            <w:gridSpan w:val="12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581F264D" w14:textId="7A4EAA27" w:rsidR="00C9732D" w:rsidRPr="00311FED" w:rsidRDefault="00C9732D" w:rsidP="001256E4">
            <w:pPr>
              <w:spacing w:before="100"/>
              <w:rPr>
                <w:sz w:val="18"/>
                <w:szCs w:val="18"/>
              </w:rPr>
            </w:pPr>
          </w:p>
          <w:p w14:paraId="1656BB1E" w14:textId="13B1FF81" w:rsidR="00C9732D" w:rsidRPr="00311FED" w:rsidRDefault="00C9732D" w:rsidP="001256E4">
            <w:pPr>
              <w:spacing w:before="10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9732D" w:rsidRPr="00311FED" w14:paraId="79B2B9A6" w14:textId="77777777" w:rsidTr="001256E4">
        <w:tc>
          <w:tcPr>
            <w:tcW w:w="10925" w:type="dxa"/>
            <w:gridSpan w:val="13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18FEC2BC" w14:textId="632AA10D" w:rsidR="00C9732D" w:rsidRPr="00311FED" w:rsidRDefault="00C9732D" w:rsidP="001256E4">
            <w:pPr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  <w:u w:val="single"/>
              </w:rPr>
              <w:t>Please Note</w:t>
            </w:r>
            <w:r w:rsidRPr="00311FED">
              <w:rPr>
                <w:sz w:val="18"/>
                <w:szCs w:val="18"/>
              </w:rPr>
              <w:t>: Change or new footprint requires a site location plan scale 1:1250 to be provided with this form</w:t>
            </w:r>
          </w:p>
          <w:p w14:paraId="75715CAA" w14:textId="77777777" w:rsidR="00F65191" w:rsidRPr="00311FED" w:rsidRDefault="00F65191" w:rsidP="001256E4">
            <w:pPr>
              <w:rPr>
                <w:sz w:val="18"/>
                <w:szCs w:val="18"/>
              </w:rPr>
            </w:pPr>
          </w:p>
          <w:p w14:paraId="7DF34BE0" w14:textId="53B50FD6" w:rsidR="00C9732D" w:rsidRPr="00311FED" w:rsidRDefault="00C9732D" w:rsidP="001256E4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Would you like PWC to purchase a Site Location Plan?   Y</w:t>
            </w:r>
            <w:r w:rsidR="00D738DF">
              <w:rPr>
                <w:sz w:val="18"/>
                <w:szCs w:val="18"/>
              </w:rPr>
              <w:t>es</w:t>
            </w:r>
            <w:r w:rsidRPr="00311FED">
              <w:rPr>
                <w:sz w:val="18"/>
                <w:szCs w:val="18"/>
              </w:rPr>
              <w:t xml:space="preserve">  /  N</w:t>
            </w:r>
            <w:r w:rsidR="00D738DF">
              <w:rPr>
                <w:sz w:val="18"/>
                <w:szCs w:val="18"/>
              </w:rPr>
              <w:t>o</w:t>
            </w:r>
            <w:r w:rsidRPr="00311FED">
              <w:rPr>
                <w:sz w:val="18"/>
                <w:szCs w:val="18"/>
              </w:rPr>
              <w:t xml:space="preserve">            (current charge of £13.50+VAT to be added to fees) </w:t>
            </w:r>
          </w:p>
        </w:tc>
      </w:tr>
      <w:tr w:rsidR="00C9732D" w:rsidRPr="00311FED" w14:paraId="2AF5ADEF" w14:textId="77777777" w:rsidTr="001256E4">
        <w:trPr>
          <w:trHeight w:val="510"/>
        </w:trPr>
        <w:tc>
          <w:tcPr>
            <w:tcW w:w="10925" w:type="dxa"/>
            <w:gridSpan w:val="13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588902A0" w14:textId="77777777" w:rsidR="00C9732D" w:rsidRPr="00311FED" w:rsidRDefault="00C9732D" w:rsidP="001256E4">
            <w:pPr>
              <w:tabs>
                <w:tab w:val="left" w:pos="439"/>
              </w:tabs>
              <w:rPr>
                <w:b/>
                <w:bCs/>
                <w:color w:val="080808"/>
                <w:sz w:val="18"/>
                <w:szCs w:val="18"/>
              </w:rPr>
            </w:pPr>
            <w:r w:rsidRPr="00311FED">
              <w:rPr>
                <w:b/>
                <w:bCs/>
                <w:color w:val="080808"/>
                <w:sz w:val="18"/>
                <w:szCs w:val="18"/>
              </w:rPr>
              <w:t>Full Plans</w:t>
            </w:r>
          </w:p>
          <w:p w14:paraId="17080D5F" w14:textId="35AECB52" w:rsidR="00C9732D" w:rsidRPr="00311FED" w:rsidRDefault="00C9732D" w:rsidP="001256E4">
            <w:pPr>
              <w:rPr>
                <w:sz w:val="18"/>
                <w:szCs w:val="18"/>
                <w:u w:val="single"/>
              </w:rPr>
            </w:pPr>
            <w:r w:rsidRPr="00311FED">
              <w:rPr>
                <w:bCs/>
                <w:color w:val="000000"/>
                <w:sz w:val="18"/>
                <w:szCs w:val="18"/>
                <w:u w:val="single"/>
              </w:rPr>
              <w:t>Please Note:</w:t>
            </w:r>
            <w:r w:rsidRPr="00311FED">
              <w:rPr>
                <w:bCs/>
                <w:color w:val="000000"/>
                <w:sz w:val="18"/>
                <w:szCs w:val="18"/>
              </w:rPr>
              <w:t xml:space="preserve"> Commercial project &amp; premises with common areas must have full plans</w:t>
            </w:r>
            <w:r w:rsidR="00F65191" w:rsidRPr="00311FED">
              <w:rPr>
                <w:bCs/>
                <w:color w:val="000000"/>
                <w:sz w:val="18"/>
                <w:szCs w:val="18"/>
              </w:rPr>
              <w:t>. Please supply them with</w:t>
            </w:r>
            <w:r w:rsidRPr="00311FED">
              <w:rPr>
                <w:bCs/>
                <w:color w:val="000000"/>
                <w:sz w:val="18"/>
                <w:szCs w:val="18"/>
              </w:rPr>
              <w:t xml:space="preserve"> this form</w:t>
            </w:r>
          </w:p>
        </w:tc>
      </w:tr>
      <w:tr w:rsidR="00C9732D" w:rsidRPr="00311FED" w14:paraId="1732DDED" w14:textId="77777777" w:rsidTr="001256E4">
        <w:tc>
          <w:tcPr>
            <w:tcW w:w="19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14:paraId="2E1E7B0C" w14:textId="77777777" w:rsidR="00C9732D" w:rsidRPr="00311FED" w:rsidRDefault="00C9732D" w:rsidP="001256E4">
            <w:pPr>
              <w:tabs>
                <w:tab w:val="left" w:pos="439"/>
              </w:tabs>
              <w:jc w:val="center"/>
              <w:rPr>
                <w:b/>
                <w:bCs/>
                <w:color w:val="080808"/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sz w:val="18"/>
                <w:szCs w:val="18"/>
              </w:rPr>
              <w:t>Section 4</w:t>
            </w:r>
          </w:p>
        </w:tc>
        <w:tc>
          <w:tcPr>
            <w:tcW w:w="8955" w:type="dxa"/>
            <w:gridSpan w:val="12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6263514D" w14:textId="59724567" w:rsidR="00C9732D" w:rsidRPr="00311FED" w:rsidRDefault="00C9732D" w:rsidP="001256E4">
            <w:pPr>
              <w:tabs>
                <w:tab w:val="left" w:pos="439"/>
              </w:tabs>
              <w:jc w:val="center"/>
              <w:rPr>
                <w:b/>
                <w:bCs/>
                <w:color w:val="080808"/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sz w:val="18"/>
                <w:szCs w:val="18"/>
              </w:rPr>
              <w:t>Property Owner/</w:t>
            </w:r>
            <w:r w:rsidR="00F65191" w:rsidRPr="00311FED">
              <w:rPr>
                <w:b/>
                <w:bCs/>
                <w:color w:val="FFFFFF" w:themeColor="background1"/>
                <w:sz w:val="18"/>
                <w:szCs w:val="18"/>
              </w:rPr>
              <w:t>Homeowner</w:t>
            </w:r>
            <w:r w:rsidR="00815133" w:rsidRPr="00311FED">
              <w:rPr>
                <w:b/>
                <w:bCs/>
                <w:color w:val="FFFFFF" w:themeColor="background1"/>
                <w:sz w:val="18"/>
                <w:szCs w:val="18"/>
              </w:rPr>
              <w:t xml:space="preserve">/Responsible Person </w:t>
            </w:r>
            <w:r w:rsidRPr="00311FED">
              <w:rPr>
                <w:b/>
                <w:bCs/>
                <w:color w:val="FFFFFF" w:themeColor="background1"/>
                <w:sz w:val="18"/>
                <w:szCs w:val="18"/>
              </w:rPr>
              <w:t>Contact information</w:t>
            </w:r>
          </w:p>
        </w:tc>
      </w:tr>
      <w:tr w:rsidR="00C9732D" w:rsidRPr="00311FED" w14:paraId="0CC7B217" w14:textId="77777777" w:rsidTr="001256E4">
        <w:trPr>
          <w:trHeight w:val="340"/>
        </w:trPr>
        <w:tc>
          <w:tcPr>
            <w:tcW w:w="19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1578969B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 xml:space="preserve">Title: </w:t>
            </w:r>
          </w:p>
        </w:tc>
        <w:tc>
          <w:tcPr>
            <w:tcW w:w="3770" w:type="dxa"/>
            <w:gridSpan w:val="7"/>
            <w:tcBorders>
              <w:top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4E36730D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Forename:</w:t>
            </w:r>
          </w:p>
        </w:tc>
        <w:tc>
          <w:tcPr>
            <w:tcW w:w="5185" w:type="dxa"/>
            <w:gridSpan w:val="5"/>
            <w:tcBorders>
              <w:top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19E8A326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Surname:</w:t>
            </w:r>
          </w:p>
        </w:tc>
      </w:tr>
      <w:tr w:rsidR="00B63323" w:rsidRPr="00311FED" w14:paraId="46FB4588" w14:textId="77777777" w:rsidTr="001256E4">
        <w:trPr>
          <w:trHeight w:val="340"/>
        </w:trPr>
        <w:tc>
          <w:tcPr>
            <w:tcW w:w="1970" w:type="dxa"/>
            <w:tcBorders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2E8B0E62" w14:textId="0AC7228C" w:rsidR="00B63323" w:rsidRPr="00311FED" w:rsidRDefault="00B63323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Company Name:</w:t>
            </w:r>
          </w:p>
        </w:tc>
        <w:tc>
          <w:tcPr>
            <w:tcW w:w="8955" w:type="dxa"/>
            <w:gridSpan w:val="12"/>
            <w:tcBorders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30910861" w14:textId="77777777" w:rsidR="00B63323" w:rsidRPr="00311FED" w:rsidRDefault="00B63323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</w:p>
        </w:tc>
      </w:tr>
      <w:tr w:rsidR="00C9732D" w:rsidRPr="00311FED" w14:paraId="7742B402" w14:textId="77777777" w:rsidTr="001256E4">
        <w:trPr>
          <w:trHeight w:val="340"/>
        </w:trPr>
        <w:tc>
          <w:tcPr>
            <w:tcW w:w="10925" w:type="dxa"/>
            <w:gridSpan w:val="13"/>
            <w:tcBorders>
              <w:left w:val="single" w:sz="12" w:space="0" w:color="4472C4" w:themeColor="accent1"/>
              <w:bottom w:val="nil"/>
              <w:right w:val="single" w:sz="12" w:space="0" w:color="4472C4" w:themeColor="accent1"/>
            </w:tcBorders>
            <w:shd w:val="clear" w:color="auto" w:fill="auto"/>
          </w:tcPr>
          <w:p w14:paraId="18B1C797" w14:textId="78C62C19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Address:</w:t>
            </w:r>
          </w:p>
        </w:tc>
      </w:tr>
      <w:tr w:rsidR="00C9732D" w:rsidRPr="00311FED" w14:paraId="144FF7F8" w14:textId="77777777" w:rsidTr="001256E4">
        <w:trPr>
          <w:trHeight w:val="340"/>
        </w:trPr>
        <w:tc>
          <w:tcPr>
            <w:tcW w:w="5398" w:type="dxa"/>
            <w:gridSpan w:val="7"/>
            <w:tcBorders>
              <w:top w:val="nil"/>
              <w:left w:val="single" w:sz="12" w:space="0" w:color="4472C4" w:themeColor="accent1"/>
              <w:bottom w:val="single" w:sz="4" w:space="0" w:color="auto"/>
              <w:right w:val="nil"/>
            </w:tcBorders>
            <w:shd w:val="clear" w:color="auto" w:fill="auto"/>
          </w:tcPr>
          <w:p w14:paraId="5500ADDB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161A9196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Postcode:</w:t>
            </w:r>
          </w:p>
        </w:tc>
      </w:tr>
      <w:tr w:rsidR="00C9732D" w:rsidRPr="00311FED" w14:paraId="359380EA" w14:textId="77777777" w:rsidTr="001256E4">
        <w:trPr>
          <w:trHeight w:val="340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5AE89BB7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28AAA548" w14:textId="3268A4ED" w:rsidR="00C9732D" w:rsidRPr="00311FED" w:rsidRDefault="00C9732D" w:rsidP="001256E4">
            <w:pPr>
              <w:tabs>
                <w:tab w:val="left" w:pos="439"/>
              </w:tabs>
              <w:spacing w:before="137"/>
              <w:ind w:hanging="42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Telephone/</w:t>
            </w:r>
            <w:r w:rsidR="00EF7A81" w:rsidRPr="00311FED">
              <w:rPr>
                <w:color w:val="000000" w:themeColor="text1"/>
                <w:sz w:val="18"/>
                <w:szCs w:val="18"/>
              </w:rPr>
              <w:t>M</w:t>
            </w:r>
            <w:r w:rsidRPr="00311FED">
              <w:rPr>
                <w:color w:val="000000" w:themeColor="text1"/>
                <w:sz w:val="18"/>
                <w:szCs w:val="18"/>
              </w:rPr>
              <w:t>obile:</w:t>
            </w:r>
          </w:p>
        </w:tc>
      </w:tr>
      <w:tr w:rsidR="00C9732D" w:rsidRPr="00311FED" w14:paraId="7FF2880A" w14:textId="77777777" w:rsidTr="001256E4">
        <w:trPr>
          <w:trHeight w:val="340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76C56EF7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Are you the: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bottom w:val="single" w:sz="12" w:space="0" w:color="4472C4" w:themeColor="accent1"/>
            </w:tcBorders>
            <w:shd w:val="clear" w:color="auto" w:fill="auto"/>
            <w:vAlign w:val="center"/>
          </w:tcPr>
          <w:p w14:paraId="0F3EF165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1FED">
              <w:rPr>
                <w:b/>
                <w:bCs/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bottom w:val="single" w:sz="12" w:space="0" w:color="4472C4" w:themeColor="accent1"/>
            </w:tcBorders>
            <w:shd w:val="clear" w:color="auto" w:fill="auto"/>
            <w:vAlign w:val="center"/>
          </w:tcPr>
          <w:p w14:paraId="7CBF6650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1FED">
              <w:rPr>
                <w:b/>
                <w:bCs/>
                <w:color w:val="000000" w:themeColor="text1"/>
                <w:sz w:val="18"/>
                <w:szCs w:val="18"/>
              </w:rPr>
              <w:t>Owner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55C4F4DC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1FED">
              <w:rPr>
                <w:b/>
                <w:bCs/>
                <w:color w:val="000000" w:themeColor="text1"/>
                <w:sz w:val="18"/>
                <w:szCs w:val="18"/>
              </w:rPr>
              <w:t>Other please specify:</w:t>
            </w:r>
          </w:p>
        </w:tc>
      </w:tr>
      <w:tr w:rsidR="00C9732D" w:rsidRPr="00311FED" w14:paraId="1A6511A1" w14:textId="77777777" w:rsidTr="001256E4">
        <w:tc>
          <w:tcPr>
            <w:tcW w:w="19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14:paraId="1659EBF6" w14:textId="77777777" w:rsidR="00C9732D" w:rsidRPr="00311FED" w:rsidRDefault="00C9732D" w:rsidP="001256E4">
            <w:pPr>
              <w:tabs>
                <w:tab w:val="left" w:pos="43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w w:val="105"/>
                <w:sz w:val="18"/>
                <w:szCs w:val="18"/>
              </w:rPr>
              <w:t>Section 5</w:t>
            </w:r>
          </w:p>
        </w:tc>
        <w:tc>
          <w:tcPr>
            <w:tcW w:w="8955" w:type="dxa"/>
            <w:gridSpan w:val="12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12BDE774" w14:textId="693A878C" w:rsidR="00C9732D" w:rsidRPr="00311FED" w:rsidRDefault="00AD7548" w:rsidP="001256E4">
            <w:pPr>
              <w:tabs>
                <w:tab w:val="left" w:pos="439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sz w:val="18"/>
                <w:szCs w:val="18"/>
              </w:rPr>
              <w:t>Builder, Agent and/or Project Manager Details</w:t>
            </w:r>
          </w:p>
        </w:tc>
      </w:tr>
      <w:tr w:rsidR="00F65191" w:rsidRPr="00311FED" w14:paraId="74E8941B" w14:textId="5C836FBA" w:rsidTr="001256E4">
        <w:trPr>
          <w:trHeight w:val="340"/>
        </w:trPr>
        <w:tc>
          <w:tcPr>
            <w:tcW w:w="197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  <w:vAlign w:val="bottom"/>
          </w:tcPr>
          <w:p w14:paraId="326201B7" w14:textId="6506C2A5" w:rsidR="00F65191" w:rsidRPr="00311FED" w:rsidRDefault="00F65191" w:rsidP="001256E4">
            <w:pPr>
              <w:tabs>
                <w:tab w:val="left" w:pos="439"/>
              </w:tabs>
              <w:spacing w:before="137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color w:val="000000" w:themeColor="text1"/>
                <w:w w:val="105"/>
                <w:sz w:val="18"/>
                <w:szCs w:val="18"/>
              </w:rPr>
              <w:t>BUILDER</w:t>
            </w:r>
          </w:p>
        </w:tc>
        <w:tc>
          <w:tcPr>
            <w:tcW w:w="8955" w:type="dxa"/>
            <w:gridSpan w:val="12"/>
            <w:tcBorders>
              <w:top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  <w:vAlign w:val="bottom"/>
          </w:tcPr>
          <w:p w14:paraId="396209A3" w14:textId="4BD74FAD" w:rsidR="00F65191" w:rsidRPr="00311FED" w:rsidRDefault="00F65191" w:rsidP="001256E4">
            <w:pPr>
              <w:tabs>
                <w:tab w:val="left" w:pos="439"/>
              </w:tabs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w w:val="105"/>
                <w:sz w:val="18"/>
                <w:szCs w:val="18"/>
              </w:rPr>
              <w:t>Company Name:</w:t>
            </w:r>
          </w:p>
        </w:tc>
      </w:tr>
      <w:tr w:rsidR="00C9732D" w:rsidRPr="00311FED" w14:paraId="1BF344A1" w14:textId="77777777" w:rsidTr="001256E4">
        <w:trPr>
          <w:trHeight w:val="340"/>
        </w:trPr>
        <w:tc>
          <w:tcPr>
            <w:tcW w:w="1970" w:type="dxa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1986CCB7" w14:textId="77777777" w:rsidR="00C9732D" w:rsidRPr="00311FED" w:rsidRDefault="00C9732D" w:rsidP="001256E4">
            <w:pPr>
              <w:tabs>
                <w:tab w:val="left" w:pos="439"/>
              </w:tabs>
              <w:spacing w:before="126"/>
              <w:rPr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 xml:space="preserve">Title: 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85A86" w14:textId="77777777" w:rsidR="00C9732D" w:rsidRPr="00311FED" w:rsidRDefault="00C9732D" w:rsidP="001256E4">
            <w:pPr>
              <w:tabs>
                <w:tab w:val="left" w:pos="439"/>
              </w:tabs>
              <w:spacing w:before="126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Forename:</w:t>
            </w:r>
          </w:p>
        </w:tc>
        <w:tc>
          <w:tcPr>
            <w:tcW w:w="5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3565C2E9" w14:textId="77777777" w:rsidR="00C9732D" w:rsidRPr="00311FED" w:rsidRDefault="00C9732D" w:rsidP="001256E4">
            <w:pPr>
              <w:tabs>
                <w:tab w:val="left" w:pos="439"/>
              </w:tabs>
              <w:spacing w:before="126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Surname:</w:t>
            </w:r>
          </w:p>
        </w:tc>
      </w:tr>
      <w:tr w:rsidR="00C9732D" w:rsidRPr="00311FED" w14:paraId="496404A6" w14:textId="77777777" w:rsidTr="001256E4">
        <w:trPr>
          <w:trHeight w:val="340"/>
        </w:trPr>
        <w:tc>
          <w:tcPr>
            <w:tcW w:w="10925" w:type="dxa"/>
            <w:gridSpan w:val="13"/>
            <w:tcBorders>
              <w:top w:val="single" w:sz="4" w:space="0" w:color="auto"/>
              <w:left w:val="single" w:sz="12" w:space="0" w:color="4472C4" w:themeColor="accent1"/>
              <w:bottom w:val="nil"/>
              <w:right w:val="single" w:sz="12" w:space="0" w:color="4472C4" w:themeColor="accent1"/>
            </w:tcBorders>
            <w:shd w:val="clear" w:color="auto" w:fill="auto"/>
          </w:tcPr>
          <w:p w14:paraId="3A041345" w14:textId="6596B164" w:rsidR="00C9732D" w:rsidRPr="00311FED" w:rsidRDefault="00C9732D" w:rsidP="001256E4">
            <w:pPr>
              <w:tabs>
                <w:tab w:val="left" w:pos="439"/>
              </w:tabs>
              <w:spacing w:before="100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Address:</w:t>
            </w:r>
          </w:p>
        </w:tc>
      </w:tr>
      <w:tr w:rsidR="00C9732D" w:rsidRPr="00311FED" w14:paraId="3C6A6F05" w14:textId="77777777" w:rsidTr="001256E4">
        <w:trPr>
          <w:trHeight w:val="340"/>
        </w:trPr>
        <w:tc>
          <w:tcPr>
            <w:tcW w:w="5382" w:type="dxa"/>
            <w:gridSpan w:val="6"/>
            <w:tcBorders>
              <w:top w:val="nil"/>
              <w:left w:val="single" w:sz="12" w:space="0" w:color="4472C4" w:themeColor="accent1"/>
              <w:bottom w:val="single" w:sz="4" w:space="0" w:color="auto"/>
              <w:right w:val="nil"/>
            </w:tcBorders>
            <w:shd w:val="clear" w:color="auto" w:fill="auto"/>
          </w:tcPr>
          <w:p w14:paraId="1D133231" w14:textId="77777777" w:rsidR="00C9732D" w:rsidRPr="00311FED" w:rsidRDefault="00C9732D" w:rsidP="001256E4">
            <w:pPr>
              <w:tabs>
                <w:tab w:val="left" w:pos="439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43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04794C22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Postcode:</w:t>
            </w:r>
          </w:p>
        </w:tc>
      </w:tr>
      <w:tr w:rsidR="00307AAC" w:rsidRPr="00311FED" w14:paraId="65B8F634" w14:textId="77777777" w:rsidTr="001256E4">
        <w:trPr>
          <w:trHeight w:val="340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12" w:space="0" w:color="4472C4" w:themeColor="accent1"/>
              <w:bottom w:val="single" w:sz="12" w:space="0" w:color="000000"/>
              <w:right w:val="nil"/>
            </w:tcBorders>
            <w:shd w:val="clear" w:color="auto" w:fill="auto"/>
          </w:tcPr>
          <w:p w14:paraId="137F9F4A" w14:textId="57EF73F8" w:rsidR="00307AAC" w:rsidRPr="00311FED" w:rsidRDefault="00307AAC" w:rsidP="001256E4">
            <w:pPr>
              <w:tabs>
                <w:tab w:val="left" w:pos="439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Email: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499B4BD5" w14:textId="539B9A69" w:rsidR="00307AAC" w:rsidRPr="00311FED" w:rsidRDefault="00307AAC" w:rsidP="001256E4">
            <w:pPr>
              <w:tabs>
                <w:tab w:val="left" w:pos="439"/>
              </w:tabs>
              <w:spacing w:before="137"/>
              <w:jc w:val="both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Telephone/Mobile:</w:t>
            </w:r>
          </w:p>
        </w:tc>
      </w:tr>
      <w:tr w:rsidR="00F65191" w:rsidRPr="00311FED" w14:paraId="7C8EDB49" w14:textId="6FCD3134" w:rsidTr="001256E4">
        <w:trPr>
          <w:trHeight w:val="340"/>
        </w:trPr>
        <w:tc>
          <w:tcPr>
            <w:tcW w:w="1970" w:type="dxa"/>
            <w:tcBorders>
              <w:top w:val="single" w:sz="12" w:space="0" w:color="000000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03CA2234" w14:textId="36A30A41" w:rsidR="00F65191" w:rsidRPr="00311FED" w:rsidRDefault="00F65191" w:rsidP="001256E4">
            <w:pPr>
              <w:tabs>
                <w:tab w:val="left" w:pos="439"/>
              </w:tabs>
              <w:spacing w:before="13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1FED">
              <w:rPr>
                <w:b/>
                <w:bCs/>
                <w:color w:val="000000" w:themeColor="text1"/>
                <w:sz w:val="18"/>
                <w:szCs w:val="18"/>
              </w:rPr>
              <w:t>AGENT</w:t>
            </w:r>
          </w:p>
        </w:tc>
        <w:tc>
          <w:tcPr>
            <w:tcW w:w="8955" w:type="dxa"/>
            <w:gridSpan w:val="12"/>
            <w:tcBorders>
              <w:top w:val="single" w:sz="12" w:space="0" w:color="000000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2DE57FE4" w14:textId="6520533C" w:rsidR="00F65191" w:rsidRPr="00311FED" w:rsidRDefault="00F65191" w:rsidP="001256E4">
            <w:pPr>
              <w:tabs>
                <w:tab w:val="left" w:pos="439"/>
              </w:tabs>
              <w:spacing w:before="13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1FED">
              <w:rPr>
                <w:b/>
                <w:bCs/>
                <w:w w:val="105"/>
                <w:sz w:val="18"/>
                <w:szCs w:val="18"/>
              </w:rPr>
              <w:t>Company Name:</w:t>
            </w:r>
          </w:p>
        </w:tc>
      </w:tr>
      <w:tr w:rsidR="00C9732D" w:rsidRPr="00311FED" w14:paraId="4587FEB9" w14:textId="77777777" w:rsidTr="001256E4">
        <w:trPr>
          <w:trHeight w:val="340"/>
        </w:trPr>
        <w:tc>
          <w:tcPr>
            <w:tcW w:w="1970" w:type="dxa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0F7F7AC8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jc w:val="both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Title: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5F67E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jc w:val="both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Forename</w:t>
            </w:r>
          </w:p>
        </w:tc>
        <w:tc>
          <w:tcPr>
            <w:tcW w:w="554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1C1DFD38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jc w:val="both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Surname:</w:t>
            </w:r>
          </w:p>
        </w:tc>
      </w:tr>
      <w:tr w:rsidR="00C9732D" w:rsidRPr="00311FED" w14:paraId="1B368A07" w14:textId="77777777" w:rsidTr="001256E4">
        <w:trPr>
          <w:trHeight w:val="340"/>
        </w:trPr>
        <w:tc>
          <w:tcPr>
            <w:tcW w:w="10925" w:type="dxa"/>
            <w:gridSpan w:val="13"/>
            <w:tcBorders>
              <w:top w:val="single" w:sz="4" w:space="0" w:color="auto"/>
              <w:left w:val="single" w:sz="12" w:space="0" w:color="4472C4" w:themeColor="accent1"/>
              <w:bottom w:val="nil"/>
              <w:right w:val="single" w:sz="12" w:space="0" w:color="4472C4" w:themeColor="accent1"/>
            </w:tcBorders>
            <w:shd w:val="clear" w:color="auto" w:fill="auto"/>
          </w:tcPr>
          <w:p w14:paraId="7D32A6D1" w14:textId="661D4249" w:rsidR="00A82667" w:rsidRPr="00311FED" w:rsidRDefault="00C9732D" w:rsidP="001256E4">
            <w:pPr>
              <w:tabs>
                <w:tab w:val="left" w:pos="439"/>
              </w:tabs>
              <w:spacing w:before="100"/>
              <w:jc w:val="both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Address:</w:t>
            </w:r>
          </w:p>
        </w:tc>
      </w:tr>
      <w:tr w:rsidR="00C9732D" w:rsidRPr="00311FED" w14:paraId="459AB86E" w14:textId="77777777" w:rsidTr="001256E4">
        <w:trPr>
          <w:trHeight w:val="340"/>
        </w:trPr>
        <w:tc>
          <w:tcPr>
            <w:tcW w:w="5382" w:type="dxa"/>
            <w:gridSpan w:val="6"/>
            <w:tcBorders>
              <w:top w:val="nil"/>
              <w:left w:val="single" w:sz="12" w:space="0" w:color="4472C4" w:themeColor="accent1"/>
              <w:bottom w:val="single" w:sz="4" w:space="0" w:color="auto"/>
              <w:right w:val="nil"/>
            </w:tcBorders>
            <w:shd w:val="clear" w:color="auto" w:fill="auto"/>
          </w:tcPr>
          <w:p w14:paraId="1659E9D0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43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126B9E0B" w14:textId="77777777" w:rsidR="00C9732D" w:rsidRPr="00311FED" w:rsidRDefault="00C9732D" w:rsidP="001256E4">
            <w:pPr>
              <w:tabs>
                <w:tab w:val="left" w:pos="439"/>
              </w:tabs>
              <w:spacing w:before="137"/>
              <w:jc w:val="both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Postcode:</w:t>
            </w:r>
          </w:p>
        </w:tc>
      </w:tr>
      <w:tr w:rsidR="00C9732D" w:rsidRPr="00311FED" w14:paraId="656B44CE" w14:textId="77777777" w:rsidTr="001256E4">
        <w:trPr>
          <w:trHeight w:val="340"/>
        </w:trPr>
        <w:tc>
          <w:tcPr>
            <w:tcW w:w="5382" w:type="dxa"/>
            <w:gridSpan w:val="6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/>
            </w:tcBorders>
            <w:shd w:val="clear" w:color="auto" w:fill="auto"/>
          </w:tcPr>
          <w:p w14:paraId="117558B4" w14:textId="5148E729" w:rsidR="00C9732D" w:rsidRPr="00311FED" w:rsidRDefault="00C9732D" w:rsidP="001256E4">
            <w:pPr>
              <w:tabs>
                <w:tab w:val="left" w:pos="439"/>
                <w:tab w:val="right" w:pos="5166"/>
              </w:tabs>
              <w:spacing w:before="137"/>
              <w:jc w:val="both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Email:</w:t>
            </w:r>
            <w:r w:rsidR="00E14F8A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5543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4472C4" w:themeColor="accent1"/>
            </w:tcBorders>
            <w:shd w:val="clear" w:color="auto" w:fill="auto"/>
          </w:tcPr>
          <w:p w14:paraId="74CC8730" w14:textId="258B8FC9" w:rsidR="00C9732D" w:rsidRPr="00311FED" w:rsidRDefault="00C9732D" w:rsidP="001256E4">
            <w:pPr>
              <w:tabs>
                <w:tab w:val="left" w:pos="439"/>
              </w:tabs>
              <w:spacing w:before="137"/>
              <w:jc w:val="both"/>
              <w:rPr>
                <w:color w:val="000000" w:themeColor="text1"/>
                <w:sz w:val="18"/>
                <w:szCs w:val="18"/>
              </w:rPr>
            </w:pPr>
            <w:r w:rsidRPr="00311FED">
              <w:rPr>
                <w:color w:val="000000" w:themeColor="text1"/>
                <w:sz w:val="18"/>
                <w:szCs w:val="18"/>
              </w:rPr>
              <w:t>Telephone/Mobile:</w:t>
            </w:r>
          </w:p>
        </w:tc>
      </w:tr>
      <w:tr w:rsidR="00C9732D" w:rsidRPr="00311FED" w14:paraId="7FB5E9EB" w14:textId="77777777" w:rsidTr="001256E4">
        <w:trPr>
          <w:trHeight w:val="340"/>
        </w:trPr>
        <w:tc>
          <w:tcPr>
            <w:tcW w:w="10925" w:type="dxa"/>
            <w:gridSpan w:val="13"/>
            <w:tcBorders>
              <w:top w:val="single" w:sz="12" w:space="0" w:color="auto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77C94701" w14:textId="6135BF65" w:rsidR="00C9732D" w:rsidRPr="00311FED" w:rsidRDefault="00C9732D" w:rsidP="001256E4">
            <w:pPr>
              <w:spacing w:before="100"/>
              <w:rPr>
                <w:w w:val="105"/>
                <w:sz w:val="18"/>
                <w:szCs w:val="18"/>
              </w:rPr>
            </w:pPr>
            <w:r w:rsidRPr="00311FED">
              <w:rPr>
                <w:w w:val="105"/>
                <w:sz w:val="18"/>
                <w:szCs w:val="18"/>
              </w:rPr>
              <w:t xml:space="preserve">Who will be </w:t>
            </w:r>
            <w:r w:rsidR="00FC380B" w:rsidRPr="00311FED">
              <w:rPr>
                <w:w w:val="105"/>
                <w:sz w:val="18"/>
                <w:szCs w:val="18"/>
              </w:rPr>
              <w:t xml:space="preserve">responsible person/ </w:t>
            </w:r>
            <w:r w:rsidRPr="00311FED">
              <w:rPr>
                <w:w w:val="105"/>
                <w:sz w:val="18"/>
                <w:szCs w:val="18"/>
              </w:rPr>
              <w:t>project managing the scheme and therefore be PWC’s primary point of contact for communication?</w:t>
            </w:r>
          </w:p>
        </w:tc>
      </w:tr>
      <w:tr w:rsidR="00C9732D" w:rsidRPr="00311FED" w14:paraId="33BAD7CB" w14:textId="77777777" w:rsidTr="001256E4">
        <w:trPr>
          <w:trHeight w:val="340"/>
        </w:trPr>
        <w:tc>
          <w:tcPr>
            <w:tcW w:w="3817" w:type="dxa"/>
            <w:gridSpan w:val="4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11CC0B4C" w14:textId="121A19F3" w:rsidR="00C9732D" w:rsidRPr="00311FED" w:rsidRDefault="00C9732D" w:rsidP="001256E4">
            <w:pPr>
              <w:rPr>
                <w:b/>
                <w:bCs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w w:val="105"/>
                <w:sz w:val="18"/>
                <w:szCs w:val="18"/>
              </w:rPr>
              <w:t>Applicant/Client</w:t>
            </w:r>
          </w:p>
        </w:tc>
        <w:tc>
          <w:tcPr>
            <w:tcW w:w="3122" w:type="dxa"/>
            <w:gridSpan w:val="7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  <w:shd w:val="clear" w:color="auto" w:fill="auto"/>
            <w:vAlign w:val="center"/>
          </w:tcPr>
          <w:p w14:paraId="5BDA29A4" w14:textId="5E9FA4D6" w:rsidR="00C9732D" w:rsidRPr="00311FED" w:rsidRDefault="00C9732D" w:rsidP="001256E4">
            <w:pPr>
              <w:rPr>
                <w:b/>
                <w:bCs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w w:val="105"/>
                <w:sz w:val="18"/>
                <w:szCs w:val="18"/>
              </w:rPr>
              <w:t>Builder</w:t>
            </w:r>
          </w:p>
        </w:tc>
        <w:tc>
          <w:tcPr>
            <w:tcW w:w="3986" w:type="dxa"/>
            <w:gridSpan w:val="2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1887FB27" w14:textId="755FE113" w:rsidR="00EF7A81" w:rsidRPr="00311FED" w:rsidRDefault="00C9732D" w:rsidP="001256E4">
            <w:pPr>
              <w:rPr>
                <w:b/>
                <w:bCs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w w:val="105"/>
                <w:sz w:val="18"/>
                <w:szCs w:val="18"/>
              </w:rPr>
              <w:t>Agent/Designer</w:t>
            </w:r>
          </w:p>
        </w:tc>
      </w:tr>
    </w:tbl>
    <w:p w14:paraId="476A070E" w14:textId="77777777" w:rsidR="00307AAC" w:rsidRPr="00311FED" w:rsidRDefault="00307AAC">
      <w:pPr>
        <w:rPr>
          <w:sz w:val="18"/>
          <w:szCs w:val="18"/>
        </w:rPr>
      </w:pPr>
      <w:r w:rsidRPr="00311FED">
        <w:rPr>
          <w:sz w:val="18"/>
          <w:szCs w:val="18"/>
        </w:rPr>
        <w:br w:type="page"/>
      </w:r>
    </w:p>
    <w:tbl>
      <w:tblPr>
        <w:tblStyle w:val="TableGrid"/>
        <w:tblW w:w="112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32"/>
        <w:gridCol w:w="1250"/>
        <w:gridCol w:w="1036"/>
        <w:gridCol w:w="555"/>
        <w:gridCol w:w="851"/>
        <w:gridCol w:w="271"/>
        <w:gridCol w:w="158"/>
        <w:gridCol w:w="149"/>
        <w:gridCol w:w="101"/>
        <w:gridCol w:w="738"/>
        <w:gridCol w:w="992"/>
        <w:gridCol w:w="388"/>
        <w:gridCol w:w="605"/>
        <w:gridCol w:w="1578"/>
        <w:gridCol w:w="835"/>
        <w:gridCol w:w="236"/>
      </w:tblGrid>
      <w:tr w:rsidR="00C32D39" w:rsidRPr="00311FED" w14:paraId="0A0B0B98" w14:textId="77777777" w:rsidTr="00311FED">
        <w:trPr>
          <w:gridAfter w:val="1"/>
          <w:wAfter w:w="236" w:type="dxa"/>
        </w:trPr>
        <w:tc>
          <w:tcPr>
            <w:tcW w:w="141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14:paraId="52FE0B7B" w14:textId="7FC51956" w:rsidR="00C32D39" w:rsidRPr="00311FED" w:rsidRDefault="00C32D39" w:rsidP="007F1626">
            <w:pPr>
              <w:rPr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w w:val="105"/>
                <w:sz w:val="18"/>
                <w:szCs w:val="18"/>
              </w:rPr>
              <w:lastRenderedPageBreak/>
              <w:t>Section 6</w:t>
            </w:r>
          </w:p>
        </w:tc>
        <w:tc>
          <w:tcPr>
            <w:tcW w:w="9639" w:type="dxa"/>
            <w:gridSpan w:val="15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770B5D66" w14:textId="0131A940" w:rsidR="00C32D39" w:rsidRPr="00311FED" w:rsidRDefault="00C32D39" w:rsidP="007F1626">
            <w:pPr>
              <w:jc w:val="center"/>
              <w:rPr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w w:val="105"/>
                <w:sz w:val="18"/>
                <w:szCs w:val="18"/>
              </w:rPr>
              <w:t>Finance</w:t>
            </w:r>
          </w:p>
        </w:tc>
      </w:tr>
      <w:tr w:rsidR="00C32D39" w:rsidRPr="00311FED" w14:paraId="02D47763" w14:textId="77777777" w:rsidTr="00311FED">
        <w:trPr>
          <w:gridAfter w:val="1"/>
          <w:wAfter w:w="236" w:type="dxa"/>
          <w:trHeight w:val="340"/>
        </w:trPr>
        <w:tc>
          <w:tcPr>
            <w:tcW w:w="11057" w:type="dxa"/>
            <w:gridSpan w:val="16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08997970" w14:textId="73DE319B" w:rsidR="00C32D39" w:rsidRPr="00311FED" w:rsidRDefault="00C32D39" w:rsidP="00A74514">
            <w:pPr>
              <w:spacing w:before="126"/>
              <w:rPr>
                <w:b/>
                <w:bCs/>
                <w:color w:val="FFFFFF" w:themeColor="background1"/>
                <w:w w:val="105"/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Who is responsible for the fees</w:t>
            </w:r>
            <w:r w:rsidR="00674D82" w:rsidRPr="00311FED">
              <w:rPr>
                <w:sz w:val="18"/>
                <w:szCs w:val="18"/>
              </w:rPr>
              <w:t>:</w:t>
            </w:r>
            <w:r w:rsidRPr="00311FED">
              <w:rPr>
                <w:sz w:val="18"/>
                <w:szCs w:val="18"/>
              </w:rPr>
              <w:t xml:space="preserve"> </w:t>
            </w:r>
          </w:p>
        </w:tc>
      </w:tr>
      <w:tr w:rsidR="00C32D39" w:rsidRPr="00311FED" w14:paraId="5AC56A4D" w14:textId="77777777" w:rsidTr="00311FED">
        <w:trPr>
          <w:gridAfter w:val="1"/>
          <w:wAfter w:w="236" w:type="dxa"/>
          <w:trHeight w:val="340"/>
        </w:trPr>
        <w:tc>
          <w:tcPr>
            <w:tcW w:w="2800" w:type="dxa"/>
            <w:gridSpan w:val="3"/>
            <w:tcBorders>
              <w:left w:val="single" w:sz="12" w:space="0" w:color="4472C4" w:themeColor="accent1"/>
            </w:tcBorders>
            <w:shd w:val="clear" w:color="auto" w:fill="auto"/>
            <w:vAlign w:val="center"/>
          </w:tcPr>
          <w:p w14:paraId="78508A08" w14:textId="2AE3C059" w:rsidR="00C32D39" w:rsidRPr="00311FED" w:rsidRDefault="00C32D39" w:rsidP="00963DE0">
            <w:pPr>
              <w:spacing w:beforeLines="26" w:before="62"/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>Applicant/Client</w:t>
            </w:r>
          </w:p>
        </w:tc>
        <w:tc>
          <w:tcPr>
            <w:tcW w:w="2442" w:type="dxa"/>
            <w:gridSpan w:val="3"/>
            <w:shd w:val="clear" w:color="auto" w:fill="auto"/>
            <w:vAlign w:val="center"/>
          </w:tcPr>
          <w:p w14:paraId="44CC5C87" w14:textId="05139414" w:rsidR="00C32D39" w:rsidRPr="00311FED" w:rsidRDefault="00C32D39" w:rsidP="00963DE0">
            <w:pPr>
              <w:spacing w:beforeLines="26" w:before="62"/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>Builder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14:paraId="6F067830" w14:textId="697E325F" w:rsidR="00C32D39" w:rsidRPr="00311FED" w:rsidRDefault="00C32D39" w:rsidP="00963DE0">
            <w:pPr>
              <w:spacing w:beforeLines="26" w:before="62"/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>Agent/Designer</w:t>
            </w:r>
          </w:p>
        </w:tc>
        <w:tc>
          <w:tcPr>
            <w:tcW w:w="3406" w:type="dxa"/>
            <w:gridSpan w:val="4"/>
            <w:tcBorders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62A2B21" w14:textId="3ACDD393" w:rsidR="00A74514" w:rsidRPr="00311FED" w:rsidRDefault="00C32D39" w:rsidP="00963DE0">
            <w:pPr>
              <w:spacing w:beforeLines="26" w:before="62"/>
              <w:rPr>
                <w:b/>
                <w:bCs/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>Other please specify below</w:t>
            </w:r>
            <w:r w:rsidR="00674D82" w:rsidRPr="00311FED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74D82" w:rsidRPr="00311FED" w14:paraId="3C40BD26" w14:textId="77777777" w:rsidTr="00311FED">
        <w:trPr>
          <w:gridAfter w:val="1"/>
          <w:wAfter w:w="236" w:type="dxa"/>
          <w:trHeight w:val="510"/>
        </w:trPr>
        <w:tc>
          <w:tcPr>
            <w:tcW w:w="11057" w:type="dxa"/>
            <w:gridSpan w:val="16"/>
            <w:tcBorders>
              <w:left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56B015CA" w14:textId="40F53F65" w:rsidR="00674D82" w:rsidRPr="00311FED" w:rsidRDefault="00674D82" w:rsidP="0050493E">
            <w:pPr>
              <w:spacing w:before="100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(please ensure the relevant contact details are completed in section</w:t>
            </w:r>
            <w:r w:rsidR="00192AF4" w:rsidRPr="00311FED">
              <w:rPr>
                <w:sz w:val="18"/>
                <w:szCs w:val="18"/>
              </w:rPr>
              <w:t xml:space="preserve"> 4 / 5 for the person responsible for the fees. If the person responsible for the fees is not shown in section 4 / 5, please complete the section below</w:t>
            </w:r>
            <w:r w:rsidRPr="00311FED">
              <w:rPr>
                <w:sz w:val="18"/>
                <w:szCs w:val="18"/>
              </w:rPr>
              <w:t>)</w:t>
            </w:r>
          </w:p>
        </w:tc>
      </w:tr>
      <w:tr w:rsidR="00C32D39" w:rsidRPr="00311FED" w14:paraId="6C20232C" w14:textId="77777777" w:rsidTr="00311FED">
        <w:trPr>
          <w:gridAfter w:val="1"/>
          <w:wAfter w:w="236" w:type="dxa"/>
          <w:trHeight w:val="340"/>
        </w:trPr>
        <w:tc>
          <w:tcPr>
            <w:tcW w:w="1418" w:type="dxa"/>
            <w:tcBorders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2933CB7F" w14:textId="5B58D3A4" w:rsidR="00C32D39" w:rsidRPr="00311FED" w:rsidRDefault="00C32D39" w:rsidP="0050493E">
            <w:pPr>
              <w:spacing w:before="100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Title:</w:t>
            </w: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312A04D" w14:textId="67684B62" w:rsidR="00C32D39" w:rsidRPr="00311FED" w:rsidRDefault="00C32D39" w:rsidP="0050493E">
            <w:pPr>
              <w:spacing w:before="100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Forename:</w:t>
            </w:r>
          </w:p>
        </w:tc>
        <w:tc>
          <w:tcPr>
            <w:tcW w:w="5237" w:type="dxa"/>
            <w:gridSpan w:val="7"/>
            <w:tcBorders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1316C8C0" w14:textId="51A24D0C" w:rsidR="00C32D39" w:rsidRPr="00311FED" w:rsidRDefault="00C32D39" w:rsidP="0050493E">
            <w:pPr>
              <w:spacing w:before="100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Surname:</w:t>
            </w:r>
          </w:p>
        </w:tc>
      </w:tr>
      <w:tr w:rsidR="00C32D39" w:rsidRPr="00311FED" w14:paraId="61DCE8D9" w14:textId="77777777" w:rsidTr="00311FED">
        <w:trPr>
          <w:gridAfter w:val="1"/>
          <w:wAfter w:w="236" w:type="dxa"/>
          <w:trHeight w:val="340"/>
        </w:trPr>
        <w:tc>
          <w:tcPr>
            <w:tcW w:w="11057" w:type="dxa"/>
            <w:gridSpan w:val="16"/>
            <w:tcBorders>
              <w:left w:val="single" w:sz="12" w:space="0" w:color="4472C4" w:themeColor="accent1"/>
              <w:bottom w:val="nil"/>
              <w:right w:val="single" w:sz="12" w:space="0" w:color="4472C4" w:themeColor="accent1"/>
            </w:tcBorders>
            <w:shd w:val="clear" w:color="auto" w:fill="auto"/>
          </w:tcPr>
          <w:p w14:paraId="437E5DAF" w14:textId="5B5B752E" w:rsidR="0075121A" w:rsidRPr="00311FED" w:rsidRDefault="00C32D39" w:rsidP="00674D82">
            <w:pPr>
              <w:spacing w:before="126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Address:</w:t>
            </w:r>
          </w:p>
        </w:tc>
      </w:tr>
      <w:tr w:rsidR="00C32D39" w:rsidRPr="00311FED" w14:paraId="26A0638C" w14:textId="77777777" w:rsidTr="00311FED">
        <w:trPr>
          <w:gridAfter w:val="1"/>
          <w:wAfter w:w="236" w:type="dxa"/>
          <w:trHeight w:val="340"/>
        </w:trPr>
        <w:tc>
          <w:tcPr>
            <w:tcW w:w="5513" w:type="dxa"/>
            <w:gridSpan w:val="7"/>
            <w:tcBorders>
              <w:top w:val="nil"/>
              <w:left w:val="single" w:sz="12" w:space="0" w:color="4472C4" w:themeColor="accent1"/>
              <w:bottom w:val="single" w:sz="4" w:space="0" w:color="auto"/>
              <w:right w:val="nil"/>
            </w:tcBorders>
            <w:shd w:val="clear" w:color="auto" w:fill="auto"/>
          </w:tcPr>
          <w:p w14:paraId="69D573CC" w14:textId="77777777" w:rsidR="00C32D39" w:rsidRPr="00311FED" w:rsidRDefault="00C32D39" w:rsidP="00A74514">
            <w:pPr>
              <w:spacing w:before="126"/>
              <w:rPr>
                <w:sz w:val="18"/>
                <w:szCs w:val="18"/>
              </w:rPr>
            </w:pPr>
          </w:p>
        </w:tc>
        <w:tc>
          <w:tcPr>
            <w:tcW w:w="5544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048CBFA2" w14:textId="75ABD409" w:rsidR="00C32D39" w:rsidRPr="00311FED" w:rsidRDefault="00C32D39" w:rsidP="00A74514">
            <w:pPr>
              <w:spacing w:before="126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Postcode:</w:t>
            </w:r>
          </w:p>
        </w:tc>
      </w:tr>
      <w:tr w:rsidR="00C32D39" w:rsidRPr="00311FED" w14:paraId="10DB87F4" w14:textId="77777777" w:rsidTr="00311FED">
        <w:trPr>
          <w:gridAfter w:val="1"/>
          <w:wAfter w:w="236" w:type="dxa"/>
          <w:trHeight w:val="340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12" w:space="0" w:color="4472C4" w:themeColor="accent1"/>
              <w:bottom w:val="single" w:sz="12" w:space="0" w:color="auto"/>
            </w:tcBorders>
            <w:shd w:val="clear" w:color="auto" w:fill="auto"/>
          </w:tcPr>
          <w:p w14:paraId="1CFBC9F3" w14:textId="6BEE1B98" w:rsidR="00C32D39" w:rsidRPr="00311FED" w:rsidRDefault="00C32D39" w:rsidP="00A74514">
            <w:pPr>
              <w:spacing w:before="126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Email: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4472C4" w:themeColor="accent1"/>
            </w:tcBorders>
            <w:shd w:val="clear" w:color="auto" w:fill="auto"/>
          </w:tcPr>
          <w:p w14:paraId="6E641737" w14:textId="6DF8598A" w:rsidR="00C32D39" w:rsidRPr="00311FED" w:rsidRDefault="00C32D39" w:rsidP="00A74514">
            <w:pPr>
              <w:spacing w:before="126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Telephone/Mobile:</w:t>
            </w:r>
          </w:p>
        </w:tc>
      </w:tr>
      <w:tr w:rsidR="00C32D39" w:rsidRPr="00311FED" w14:paraId="4D3B7C68" w14:textId="77777777" w:rsidTr="00311FED">
        <w:trPr>
          <w:gridAfter w:val="1"/>
          <w:wAfter w:w="236" w:type="dxa"/>
          <w:trHeight w:val="340"/>
        </w:trPr>
        <w:tc>
          <w:tcPr>
            <w:tcW w:w="11057" w:type="dxa"/>
            <w:gridSpan w:val="16"/>
            <w:tcBorders>
              <w:top w:val="single" w:sz="12" w:space="0" w:color="auto"/>
              <w:left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5303A0C5" w14:textId="2C658D42" w:rsidR="00C32D39" w:rsidRPr="00311FED" w:rsidRDefault="00C32D39" w:rsidP="00A74514">
            <w:pPr>
              <w:spacing w:before="126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>Have you received a fee proposal?</w:t>
            </w:r>
            <w:r w:rsidR="0030243E" w:rsidRPr="00311FED">
              <w:rPr>
                <w:sz w:val="18"/>
                <w:szCs w:val="18"/>
              </w:rPr>
              <w:t xml:space="preserve">    Yes       please ensure quote is return with Application Form        </w:t>
            </w:r>
          </w:p>
        </w:tc>
      </w:tr>
      <w:tr w:rsidR="0030243E" w:rsidRPr="00311FED" w14:paraId="04C02CE9" w14:textId="77777777" w:rsidTr="00311FED">
        <w:trPr>
          <w:gridAfter w:val="1"/>
          <w:wAfter w:w="236" w:type="dxa"/>
          <w:trHeight w:val="753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289F2893" w14:textId="77777777" w:rsidR="00815133" w:rsidRPr="00311FED" w:rsidRDefault="0030243E" w:rsidP="0030243E">
            <w:pPr>
              <w:spacing w:before="100"/>
              <w:rPr>
                <w:sz w:val="18"/>
                <w:szCs w:val="18"/>
              </w:rPr>
            </w:pPr>
            <w:r w:rsidRPr="00311FED">
              <w:rPr>
                <w:b/>
                <w:bCs/>
                <w:sz w:val="18"/>
                <w:szCs w:val="18"/>
              </w:rPr>
              <w:t>If NO</w:t>
            </w:r>
            <w:r w:rsidRPr="00311FED">
              <w:rPr>
                <w:sz w:val="18"/>
                <w:szCs w:val="18"/>
              </w:rPr>
              <w:t xml:space="preserve"> please provide :  </w:t>
            </w:r>
            <w:r w:rsidR="00815133" w:rsidRPr="00311FED">
              <w:rPr>
                <w:sz w:val="18"/>
                <w:szCs w:val="18"/>
              </w:rPr>
              <w:t xml:space="preserve">any available plans  Yes/No </w:t>
            </w:r>
          </w:p>
          <w:p w14:paraId="1B2F6847" w14:textId="38DB9C19" w:rsidR="0030243E" w:rsidRPr="00311FED" w:rsidRDefault="0030243E" w:rsidP="00815133">
            <w:pPr>
              <w:spacing w:before="100"/>
              <w:rPr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 xml:space="preserve"> Internal floor area in m</w:t>
            </w:r>
            <w:r w:rsidRPr="00311FED">
              <w:rPr>
                <w:sz w:val="18"/>
                <w:szCs w:val="18"/>
                <w:vertAlign w:val="superscript"/>
              </w:rPr>
              <w:t>2</w:t>
            </w:r>
            <w:r w:rsidRPr="00311FED">
              <w:rPr>
                <w:sz w:val="18"/>
                <w:szCs w:val="18"/>
              </w:rPr>
              <w:t xml:space="preserve">                  m</w:t>
            </w:r>
            <w:r w:rsidRPr="00311FED">
              <w:rPr>
                <w:sz w:val="18"/>
                <w:szCs w:val="18"/>
                <w:vertAlign w:val="superscript"/>
              </w:rPr>
              <w:t xml:space="preserve">2               </w:t>
            </w:r>
            <w:r w:rsidRPr="00311FED">
              <w:rPr>
                <w:sz w:val="18"/>
                <w:szCs w:val="18"/>
              </w:rPr>
              <w:t>Estimated cost of works:                 £</w:t>
            </w:r>
          </w:p>
        </w:tc>
      </w:tr>
      <w:tr w:rsidR="00C32D39" w:rsidRPr="00311FED" w14:paraId="2A00064F" w14:textId="522FE065" w:rsidTr="00311FED">
        <w:trPr>
          <w:gridAfter w:val="1"/>
          <w:wAfter w:w="236" w:type="dxa"/>
          <w:trHeight w:val="228"/>
        </w:trPr>
        <w:tc>
          <w:tcPr>
            <w:tcW w:w="141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14:paraId="36AECA9F" w14:textId="4E252E15" w:rsidR="00C32D39" w:rsidRPr="00311FED" w:rsidRDefault="00C32D39" w:rsidP="00C32D39">
            <w:pPr>
              <w:jc w:val="center"/>
              <w:rPr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w w:val="105"/>
                <w:sz w:val="18"/>
                <w:szCs w:val="18"/>
              </w:rPr>
              <w:t>Section 7</w:t>
            </w:r>
          </w:p>
        </w:tc>
        <w:tc>
          <w:tcPr>
            <w:tcW w:w="9639" w:type="dxa"/>
            <w:gridSpan w:val="15"/>
            <w:tcBorders>
              <w:top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3F5E917C" w14:textId="2AE662F7" w:rsidR="00C32D39" w:rsidRPr="00311FED" w:rsidRDefault="00C32D39" w:rsidP="00C32D39">
            <w:pPr>
              <w:jc w:val="center"/>
              <w:rPr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w w:val="105"/>
                <w:sz w:val="18"/>
                <w:szCs w:val="18"/>
              </w:rPr>
              <w:t>Planning, Drainage and Regulations</w:t>
            </w:r>
          </w:p>
        </w:tc>
      </w:tr>
      <w:tr w:rsidR="00081BF7" w:rsidRPr="00311FED" w14:paraId="14368ADB" w14:textId="4152DAE0" w:rsidTr="00311FED">
        <w:trPr>
          <w:gridAfter w:val="1"/>
          <w:wAfter w:w="236" w:type="dxa"/>
          <w:trHeight w:val="740"/>
        </w:trPr>
        <w:tc>
          <w:tcPr>
            <w:tcW w:w="5671" w:type="dxa"/>
            <w:gridSpan w:val="8"/>
            <w:tcBorders>
              <w:top w:val="single" w:sz="12" w:space="0" w:color="4472C4" w:themeColor="accent1"/>
              <w:left w:val="single" w:sz="12" w:space="0" w:color="4472C4" w:themeColor="accent1"/>
            </w:tcBorders>
            <w:shd w:val="clear" w:color="auto" w:fill="auto"/>
          </w:tcPr>
          <w:p w14:paraId="1F86DF70" w14:textId="6026FAFC" w:rsidR="00081BF7" w:rsidRPr="00311FED" w:rsidRDefault="00081BF7" w:rsidP="00081BF7">
            <w:pPr>
              <w:spacing w:before="126"/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>Who is the Local</w:t>
            </w:r>
            <w:r w:rsidRPr="00311FED">
              <w:rPr>
                <w:color w:val="080808"/>
                <w:spacing w:val="11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80808"/>
                <w:w w:val="105"/>
                <w:sz w:val="18"/>
                <w:szCs w:val="18"/>
              </w:rPr>
              <w:t>Authority for the location of the project?</w:t>
            </w:r>
          </w:p>
        </w:tc>
        <w:tc>
          <w:tcPr>
            <w:tcW w:w="5386" w:type="dxa"/>
            <w:gridSpan w:val="8"/>
            <w:vMerge w:val="restart"/>
            <w:tcBorders>
              <w:top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26092898" w14:textId="4E9B7B6E" w:rsidR="00081BF7" w:rsidRDefault="00081BF7" w:rsidP="00311FED">
            <w:pPr>
              <w:rPr>
                <w:bCs/>
                <w:sz w:val="18"/>
                <w:szCs w:val="18"/>
              </w:rPr>
            </w:pPr>
            <w:r w:rsidRPr="00311FED">
              <w:rPr>
                <w:b/>
                <w:sz w:val="18"/>
                <w:szCs w:val="18"/>
              </w:rPr>
              <w:t xml:space="preserve">Optional Requirement -New dwellings only : </w:t>
            </w:r>
            <w:r w:rsidRPr="00311FED">
              <w:rPr>
                <w:bCs/>
                <w:sz w:val="18"/>
                <w:szCs w:val="18"/>
              </w:rPr>
              <w:t>Additional planning conditions (optional requirements)</w:t>
            </w:r>
            <w:r w:rsidR="00311FED">
              <w:rPr>
                <w:bCs/>
                <w:sz w:val="18"/>
                <w:szCs w:val="18"/>
              </w:rPr>
              <w:t xml:space="preserve"> </w:t>
            </w:r>
            <w:r w:rsidRPr="00311FED">
              <w:rPr>
                <w:bCs/>
                <w:sz w:val="18"/>
                <w:szCs w:val="18"/>
              </w:rPr>
              <w:t>applicable:           Delete as appropriate</w:t>
            </w:r>
          </w:p>
          <w:p w14:paraId="0D96DA88" w14:textId="77777777" w:rsidR="00311FED" w:rsidRPr="00311FED" w:rsidRDefault="00311FED" w:rsidP="00311FED">
            <w:pPr>
              <w:rPr>
                <w:bCs/>
                <w:sz w:val="18"/>
                <w:szCs w:val="18"/>
              </w:rPr>
            </w:pPr>
          </w:p>
          <w:p w14:paraId="48672204" w14:textId="77777777" w:rsidR="00081BF7" w:rsidRPr="00311FED" w:rsidRDefault="00081BF7" w:rsidP="00311FED">
            <w:pPr>
              <w:ind w:left="-1397" w:firstLine="1397"/>
              <w:rPr>
                <w:bCs/>
                <w:sz w:val="18"/>
                <w:szCs w:val="18"/>
              </w:rPr>
            </w:pPr>
            <w:r w:rsidRPr="00311FED">
              <w:rPr>
                <w:bCs/>
                <w:sz w:val="18"/>
                <w:szCs w:val="18"/>
              </w:rPr>
              <w:t xml:space="preserve">    Accessibility Part M 4 (2)          Yes                No</w:t>
            </w:r>
          </w:p>
          <w:p w14:paraId="3790C247" w14:textId="77777777" w:rsidR="00081BF7" w:rsidRPr="00311FED" w:rsidRDefault="00081BF7" w:rsidP="00311FED">
            <w:pPr>
              <w:ind w:left="-1397" w:firstLine="1397"/>
              <w:rPr>
                <w:bCs/>
                <w:sz w:val="18"/>
                <w:szCs w:val="18"/>
              </w:rPr>
            </w:pPr>
            <w:r w:rsidRPr="00311FED">
              <w:rPr>
                <w:bCs/>
                <w:sz w:val="18"/>
                <w:szCs w:val="18"/>
              </w:rPr>
              <w:t xml:space="preserve">    Accessibility Part M 4 (3)          Yes                No</w:t>
            </w:r>
          </w:p>
          <w:p w14:paraId="4779FAEE" w14:textId="62F489EA" w:rsidR="00081BF7" w:rsidRPr="00311FED" w:rsidRDefault="00081BF7" w:rsidP="00311FED">
            <w:pPr>
              <w:tabs>
                <w:tab w:val="left" w:pos="2340"/>
              </w:tabs>
              <w:ind w:left="-1397" w:firstLine="1397"/>
              <w:rPr>
                <w:bCs/>
                <w:sz w:val="18"/>
                <w:szCs w:val="18"/>
              </w:rPr>
            </w:pPr>
            <w:r w:rsidRPr="00311FED">
              <w:rPr>
                <w:bCs/>
                <w:sz w:val="18"/>
                <w:szCs w:val="18"/>
              </w:rPr>
              <w:t xml:space="preserve">    Water efficiency Part G </w:t>
            </w:r>
            <w:r w:rsidR="00486D6D" w:rsidRPr="00486D6D">
              <w:rPr>
                <w:bCs/>
                <w:sz w:val="14"/>
                <w:szCs w:val="14"/>
              </w:rPr>
              <w:t>(110l/p)</w:t>
            </w:r>
            <w:r w:rsidR="00486D6D">
              <w:rPr>
                <w:bCs/>
                <w:sz w:val="14"/>
                <w:szCs w:val="14"/>
              </w:rPr>
              <w:t xml:space="preserve">   </w:t>
            </w:r>
            <w:r w:rsidRPr="00311FED">
              <w:rPr>
                <w:bCs/>
                <w:sz w:val="18"/>
                <w:szCs w:val="18"/>
              </w:rPr>
              <w:t>Yes                No</w:t>
            </w:r>
          </w:p>
          <w:p w14:paraId="2D9C4DD6" w14:textId="29F015A7" w:rsidR="00081BF7" w:rsidRPr="00311FED" w:rsidRDefault="00081BF7" w:rsidP="00311FED">
            <w:pPr>
              <w:ind w:left="-1397" w:firstLine="1397"/>
              <w:rPr>
                <w:bCs/>
                <w:sz w:val="18"/>
                <w:szCs w:val="18"/>
              </w:rPr>
            </w:pPr>
            <w:r w:rsidRPr="00311FED">
              <w:rPr>
                <w:bCs/>
                <w:sz w:val="18"/>
                <w:szCs w:val="18"/>
              </w:rPr>
              <w:t xml:space="preserve">    </w:t>
            </w:r>
            <w:r w:rsidR="00486D6D">
              <w:rPr>
                <w:bCs/>
                <w:sz w:val="18"/>
                <w:szCs w:val="18"/>
              </w:rPr>
              <w:t>Planning n</w:t>
            </w:r>
            <w:r w:rsidRPr="00311FED">
              <w:rPr>
                <w:bCs/>
                <w:sz w:val="18"/>
                <w:szCs w:val="18"/>
              </w:rPr>
              <w:t>ot yet granted            Yes                No</w:t>
            </w:r>
          </w:p>
          <w:p w14:paraId="22A38EFB" w14:textId="77777777" w:rsidR="00081BF7" w:rsidRPr="00311FED" w:rsidRDefault="00081BF7" w:rsidP="00311FED">
            <w:pPr>
              <w:rPr>
                <w:color w:val="080808"/>
                <w:w w:val="105"/>
                <w:sz w:val="18"/>
                <w:szCs w:val="18"/>
              </w:rPr>
            </w:pPr>
          </w:p>
        </w:tc>
      </w:tr>
      <w:tr w:rsidR="00081BF7" w:rsidRPr="00311FED" w14:paraId="60D02B99" w14:textId="77777777" w:rsidTr="00311FED">
        <w:trPr>
          <w:gridAfter w:val="1"/>
          <w:wAfter w:w="236" w:type="dxa"/>
          <w:trHeight w:val="636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12" w:space="0" w:color="4472C4" w:themeColor="accent1"/>
            </w:tcBorders>
            <w:shd w:val="clear" w:color="auto" w:fill="auto"/>
          </w:tcPr>
          <w:p w14:paraId="44D37E72" w14:textId="05C6DCE1" w:rsidR="00081BF7" w:rsidRPr="00311FED" w:rsidRDefault="00147D53" w:rsidP="00C32D39">
            <w:pPr>
              <w:rPr>
                <w:color w:val="080808"/>
                <w:w w:val="105"/>
                <w:sz w:val="18"/>
                <w:szCs w:val="18"/>
              </w:rPr>
            </w:pPr>
            <w:r>
              <w:rPr>
                <w:color w:val="080808"/>
                <w:w w:val="105"/>
                <w:sz w:val="18"/>
                <w:szCs w:val="18"/>
              </w:rPr>
              <w:t xml:space="preserve">Is the site in a Radon affected area? </w:t>
            </w:r>
            <w:r w:rsidRPr="00147D53">
              <w:rPr>
                <w:i/>
                <w:iCs/>
                <w:color w:val="080808"/>
                <w:w w:val="105"/>
                <w:sz w:val="18"/>
                <w:szCs w:val="18"/>
              </w:rPr>
              <w:t>If you are unsure, please refer to a radon may which can be found online via www.ukradon.org</w:t>
            </w:r>
          </w:p>
          <w:p w14:paraId="6089AF9D" w14:textId="5B011A8F" w:rsidR="000D36EB" w:rsidRPr="00147D53" w:rsidRDefault="000D36EB" w:rsidP="00C32D39">
            <w:pPr>
              <w:rPr>
                <w:i/>
                <w:iCs/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 xml:space="preserve">Yes         No      </w:t>
            </w:r>
            <w:r w:rsidRPr="00311FED">
              <w:rPr>
                <w:i/>
                <w:iCs/>
                <w:color w:val="080808"/>
                <w:w w:val="105"/>
                <w:sz w:val="18"/>
                <w:szCs w:val="18"/>
              </w:rPr>
              <w:t>Delete as appropriate</w:t>
            </w:r>
          </w:p>
        </w:tc>
        <w:tc>
          <w:tcPr>
            <w:tcW w:w="5386" w:type="dxa"/>
            <w:gridSpan w:val="8"/>
            <w:vMerge/>
            <w:tcBorders>
              <w:right w:val="single" w:sz="12" w:space="0" w:color="4472C4" w:themeColor="accent1"/>
            </w:tcBorders>
            <w:shd w:val="clear" w:color="auto" w:fill="auto"/>
          </w:tcPr>
          <w:p w14:paraId="1D22F2FA" w14:textId="77777777" w:rsidR="00081BF7" w:rsidRPr="00311FED" w:rsidRDefault="00081BF7" w:rsidP="00C32D39">
            <w:pPr>
              <w:rPr>
                <w:b/>
                <w:sz w:val="18"/>
                <w:szCs w:val="18"/>
              </w:rPr>
            </w:pPr>
          </w:p>
        </w:tc>
      </w:tr>
      <w:tr w:rsidR="00081BF7" w:rsidRPr="00311FED" w14:paraId="71BA4F0D" w14:textId="77777777" w:rsidTr="00311FED">
        <w:trPr>
          <w:gridAfter w:val="1"/>
          <w:wAfter w:w="236" w:type="dxa"/>
          <w:trHeight w:val="334"/>
        </w:trPr>
        <w:tc>
          <w:tcPr>
            <w:tcW w:w="5671" w:type="dxa"/>
            <w:gridSpan w:val="8"/>
            <w:vMerge w:val="restart"/>
            <w:tcBorders>
              <w:left w:val="single" w:sz="12" w:space="0" w:color="4472C4" w:themeColor="accent1"/>
            </w:tcBorders>
            <w:shd w:val="clear" w:color="auto" w:fill="auto"/>
          </w:tcPr>
          <w:p w14:paraId="3A9DC060" w14:textId="77777777" w:rsidR="00081BF7" w:rsidRPr="00311FED" w:rsidRDefault="00081BF7" w:rsidP="00081BF7">
            <w:pPr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 xml:space="preserve">Do you have planning approval? </w:t>
            </w:r>
          </w:p>
          <w:p w14:paraId="50E9F239" w14:textId="77777777" w:rsidR="00081BF7" w:rsidRPr="00311FED" w:rsidRDefault="00081BF7" w:rsidP="00081BF7">
            <w:pPr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>If yes, please provide the planning reference number:</w:t>
            </w:r>
          </w:p>
          <w:p w14:paraId="544758CD" w14:textId="77777777" w:rsidR="00081BF7" w:rsidRPr="00311FED" w:rsidRDefault="00081BF7" w:rsidP="00C32D39">
            <w:pPr>
              <w:rPr>
                <w:color w:val="080808"/>
                <w:w w:val="105"/>
                <w:sz w:val="18"/>
                <w:szCs w:val="18"/>
              </w:rPr>
            </w:pPr>
          </w:p>
        </w:tc>
        <w:tc>
          <w:tcPr>
            <w:tcW w:w="5386" w:type="dxa"/>
            <w:gridSpan w:val="8"/>
            <w:vMerge/>
            <w:tcBorders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50268B49" w14:textId="77777777" w:rsidR="00081BF7" w:rsidRPr="00311FED" w:rsidRDefault="00081BF7" w:rsidP="00081BF7">
            <w:pPr>
              <w:rPr>
                <w:b/>
                <w:sz w:val="18"/>
                <w:szCs w:val="18"/>
              </w:rPr>
            </w:pPr>
          </w:p>
        </w:tc>
      </w:tr>
      <w:tr w:rsidR="00996DD2" w:rsidRPr="00311FED" w14:paraId="26548F7A" w14:textId="77777777" w:rsidTr="00311FED">
        <w:trPr>
          <w:gridAfter w:val="1"/>
          <w:wAfter w:w="236" w:type="dxa"/>
          <w:trHeight w:val="358"/>
        </w:trPr>
        <w:tc>
          <w:tcPr>
            <w:tcW w:w="5671" w:type="dxa"/>
            <w:gridSpan w:val="8"/>
            <w:vMerge/>
            <w:tcBorders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500BD02F" w14:textId="77777777" w:rsidR="00996DD2" w:rsidRPr="00311FED" w:rsidRDefault="00996DD2" w:rsidP="00081BF7">
            <w:pPr>
              <w:rPr>
                <w:color w:val="080808"/>
                <w:w w:val="105"/>
                <w:sz w:val="18"/>
                <w:szCs w:val="18"/>
              </w:rPr>
            </w:pPr>
          </w:p>
        </w:tc>
        <w:tc>
          <w:tcPr>
            <w:tcW w:w="5386" w:type="dxa"/>
            <w:gridSpan w:val="8"/>
            <w:vMerge w:val="restart"/>
            <w:tcBorders>
              <w:top w:val="single" w:sz="12" w:space="0" w:color="FFFFFF" w:themeColor="background1"/>
              <w:right w:val="single" w:sz="12" w:space="0" w:color="4472C4" w:themeColor="accent1"/>
            </w:tcBorders>
            <w:shd w:val="clear" w:color="auto" w:fill="auto"/>
          </w:tcPr>
          <w:p w14:paraId="315F0995" w14:textId="60D26672" w:rsidR="00996DD2" w:rsidRPr="00311FED" w:rsidRDefault="00996DD2" w:rsidP="00975394">
            <w:pPr>
              <w:spacing w:before="40"/>
              <w:rPr>
                <w:b/>
                <w:bCs/>
                <w:i/>
                <w:iCs/>
                <w:color w:val="080808"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color w:val="080808"/>
                <w:w w:val="105"/>
                <w:sz w:val="18"/>
                <w:szCs w:val="18"/>
              </w:rPr>
              <w:t>Part R - New Dwelling only:</w:t>
            </w:r>
            <w:r w:rsidR="000D36EB" w:rsidRPr="00311FED">
              <w:rPr>
                <w:b/>
                <w:bCs/>
                <w:color w:val="080808"/>
                <w:w w:val="105"/>
                <w:sz w:val="18"/>
                <w:szCs w:val="18"/>
              </w:rPr>
              <w:t xml:space="preserve"> </w:t>
            </w:r>
            <w:r w:rsidR="000D36EB" w:rsidRPr="00311FED">
              <w:rPr>
                <w:b/>
                <w:bCs/>
                <w:i/>
                <w:iCs/>
                <w:color w:val="080808"/>
                <w:w w:val="105"/>
                <w:sz w:val="18"/>
                <w:szCs w:val="18"/>
              </w:rPr>
              <w:t>Delete as appropriate</w:t>
            </w:r>
          </w:p>
          <w:p w14:paraId="72B2F416" w14:textId="7F6F1F8D" w:rsidR="00996DD2" w:rsidRPr="00311FED" w:rsidRDefault="00996DD2" w:rsidP="00311FED">
            <w:pPr>
              <w:pStyle w:val="ListParagraph"/>
              <w:spacing w:before="40" w:line="276" w:lineRule="auto"/>
              <w:ind w:left="0" w:hanging="121"/>
              <w:rPr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>1.</w:t>
            </w:r>
            <w:r w:rsidRPr="00311FED">
              <w:rPr>
                <w:sz w:val="18"/>
                <w:szCs w:val="18"/>
              </w:rPr>
              <w:t xml:space="preserve"> Is each dwelling to be equipped with a gigabit – ready physical infrastructure that extends from a network termination point to a distribution point?  </w:t>
            </w:r>
            <w:r w:rsidR="00403EB2" w:rsidRPr="00311FED">
              <w:rPr>
                <w:sz w:val="18"/>
                <w:szCs w:val="18"/>
              </w:rPr>
              <w:t xml:space="preserve">                    </w:t>
            </w:r>
            <w:r w:rsidR="00311FED">
              <w:rPr>
                <w:sz w:val="18"/>
                <w:szCs w:val="18"/>
              </w:rPr>
              <w:t xml:space="preserve">              </w:t>
            </w:r>
            <w:r w:rsidR="00403EB2" w:rsidRPr="00311FED">
              <w:rPr>
                <w:sz w:val="18"/>
                <w:szCs w:val="18"/>
              </w:rPr>
              <w:t xml:space="preserve">    </w:t>
            </w:r>
            <w:r w:rsidRPr="00311FED">
              <w:rPr>
                <w:sz w:val="18"/>
                <w:szCs w:val="18"/>
              </w:rPr>
              <w:t xml:space="preserve">Yes   </w:t>
            </w:r>
            <w:r w:rsidR="00403EB2" w:rsidRPr="00311FED">
              <w:rPr>
                <w:sz w:val="18"/>
                <w:szCs w:val="18"/>
              </w:rPr>
              <w:t xml:space="preserve">             </w:t>
            </w:r>
            <w:r w:rsidRPr="00311FED">
              <w:rPr>
                <w:sz w:val="18"/>
                <w:szCs w:val="18"/>
              </w:rPr>
              <w:t xml:space="preserve">   No </w:t>
            </w:r>
          </w:p>
          <w:p w14:paraId="564ADD3D" w14:textId="77777777" w:rsidR="00996DD2" w:rsidRPr="00311FED" w:rsidRDefault="00996DD2" w:rsidP="00403EB2">
            <w:pPr>
              <w:pStyle w:val="ListParagraph"/>
              <w:spacing w:before="40" w:line="276" w:lineRule="auto"/>
              <w:ind w:left="-91"/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>2.</w:t>
            </w:r>
            <w:r w:rsidRPr="00311FED">
              <w:rPr>
                <w:sz w:val="18"/>
                <w:szCs w:val="18"/>
              </w:rPr>
              <w:t xml:space="preserve"> Where a gigabit – ready physical infrastructure cannot be installed to each dwelling is a high speed network connection to be installed?                                                   Yes                    No</w:t>
            </w:r>
          </w:p>
          <w:p w14:paraId="111640B5" w14:textId="77777777" w:rsidR="00996DD2" w:rsidRPr="00311FED" w:rsidRDefault="00996DD2" w:rsidP="00403EB2">
            <w:pPr>
              <w:widowControl/>
              <w:autoSpaceDE/>
              <w:autoSpaceDN/>
              <w:spacing w:line="276" w:lineRule="auto"/>
              <w:ind w:left="-91"/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>3.</w:t>
            </w:r>
            <w:r w:rsidRPr="00311FED">
              <w:rPr>
                <w:sz w:val="18"/>
                <w:szCs w:val="18"/>
              </w:rPr>
              <w:t xml:space="preserve"> Where a gigabit ready or high speed network cannot be installed is an USO – Standard connection to be installed?</w:t>
            </w:r>
          </w:p>
          <w:p w14:paraId="703E6FD1" w14:textId="651A71E9" w:rsidR="00996DD2" w:rsidRPr="00311FED" w:rsidRDefault="00996DD2" w:rsidP="00403EB2">
            <w:pPr>
              <w:spacing w:line="276" w:lineRule="auto"/>
              <w:ind w:hanging="91"/>
              <w:rPr>
                <w:b/>
                <w:sz w:val="18"/>
                <w:szCs w:val="18"/>
              </w:rPr>
            </w:pPr>
            <w:r w:rsidRPr="00311FED">
              <w:rPr>
                <w:sz w:val="18"/>
                <w:szCs w:val="18"/>
              </w:rPr>
              <w:t xml:space="preserve">                                                                      </w:t>
            </w:r>
            <w:r w:rsidR="00311FED">
              <w:rPr>
                <w:sz w:val="18"/>
                <w:szCs w:val="18"/>
              </w:rPr>
              <w:t xml:space="preserve"> </w:t>
            </w:r>
            <w:r w:rsidRPr="00311FED">
              <w:rPr>
                <w:sz w:val="18"/>
                <w:szCs w:val="18"/>
              </w:rPr>
              <w:t xml:space="preserve"> Yes                    No</w:t>
            </w:r>
          </w:p>
        </w:tc>
      </w:tr>
      <w:tr w:rsidR="00996DD2" w:rsidRPr="00311FED" w14:paraId="7EF9A72C" w14:textId="77777777" w:rsidTr="00311FED">
        <w:trPr>
          <w:gridAfter w:val="1"/>
          <w:wAfter w:w="236" w:type="dxa"/>
          <w:trHeight w:val="510"/>
        </w:trPr>
        <w:tc>
          <w:tcPr>
            <w:tcW w:w="5671" w:type="dxa"/>
            <w:gridSpan w:val="8"/>
            <w:vMerge w:val="restart"/>
            <w:tcBorders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5F1D6235" w14:textId="77777777" w:rsidR="00996DD2" w:rsidRPr="00311FED" w:rsidRDefault="00996DD2" w:rsidP="00AD7548">
            <w:pPr>
              <w:spacing w:before="40"/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 xml:space="preserve">Please identify drainage considerations: </w:t>
            </w:r>
          </w:p>
          <w:p w14:paraId="054D6D30" w14:textId="77777777" w:rsidR="00996DD2" w:rsidRPr="00311FED" w:rsidRDefault="00996DD2" w:rsidP="00AD7548">
            <w:pPr>
              <w:spacing w:before="40"/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 xml:space="preserve">Foul water connection to: </w:t>
            </w:r>
          </w:p>
          <w:p w14:paraId="2E9A0A97" w14:textId="06628D6D" w:rsidR="00996DD2" w:rsidRPr="00311FED" w:rsidRDefault="00996DD2" w:rsidP="00AD7548">
            <w:pPr>
              <w:spacing w:before="40"/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>Surface water connection to:</w:t>
            </w:r>
          </w:p>
        </w:tc>
        <w:tc>
          <w:tcPr>
            <w:tcW w:w="5386" w:type="dxa"/>
            <w:gridSpan w:val="8"/>
            <w:vMerge/>
            <w:tcBorders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66950BFC" w14:textId="5148D8D3" w:rsidR="00996DD2" w:rsidRPr="00311FED" w:rsidRDefault="00996DD2" w:rsidP="00081BF7">
            <w:pPr>
              <w:spacing w:line="259" w:lineRule="auto"/>
              <w:ind w:hanging="91"/>
              <w:rPr>
                <w:b/>
                <w:bCs/>
                <w:color w:val="080808"/>
                <w:w w:val="105"/>
                <w:sz w:val="18"/>
                <w:szCs w:val="18"/>
              </w:rPr>
            </w:pPr>
          </w:p>
        </w:tc>
      </w:tr>
      <w:tr w:rsidR="00996DD2" w:rsidRPr="00311FED" w14:paraId="3FCB9E29" w14:textId="2F73EB14" w:rsidTr="00311FED">
        <w:trPr>
          <w:trHeight w:val="340"/>
        </w:trPr>
        <w:tc>
          <w:tcPr>
            <w:tcW w:w="5671" w:type="dxa"/>
            <w:gridSpan w:val="8"/>
            <w:vMerge/>
            <w:tcBorders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  <w:vAlign w:val="bottom"/>
          </w:tcPr>
          <w:p w14:paraId="490F94FE" w14:textId="21ECF47B" w:rsidR="00996DD2" w:rsidRPr="00311FED" w:rsidRDefault="00996DD2" w:rsidP="00AD7548">
            <w:pPr>
              <w:spacing w:before="40"/>
              <w:rPr>
                <w:color w:val="080808"/>
                <w:w w:val="105"/>
                <w:sz w:val="18"/>
                <w:szCs w:val="18"/>
              </w:rPr>
            </w:pPr>
          </w:p>
        </w:tc>
        <w:tc>
          <w:tcPr>
            <w:tcW w:w="5386" w:type="dxa"/>
            <w:gridSpan w:val="8"/>
            <w:vMerge/>
            <w:tcBorders>
              <w:right w:val="single" w:sz="12" w:space="0" w:color="4472C4" w:themeColor="accent1"/>
            </w:tcBorders>
            <w:shd w:val="clear" w:color="auto" w:fill="auto"/>
            <w:vAlign w:val="bottom"/>
          </w:tcPr>
          <w:p w14:paraId="1E04F8DB" w14:textId="083211C2" w:rsidR="00996DD2" w:rsidRPr="00311FED" w:rsidRDefault="00996DD2" w:rsidP="00AD7548">
            <w:pPr>
              <w:spacing w:before="40"/>
              <w:rPr>
                <w:color w:val="080808"/>
                <w:w w:val="105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472C4" w:themeColor="accent1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  <w:vAlign w:val="bottom"/>
          </w:tcPr>
          <w:p w14:paraId="0D0E1E08" w14:textId="77777777" w:rsidR="00996DD2" w:rsidRPr="00311FED" w:rsidRDefault="00996DD2" w:rsidP="009D7DD3">
            <w:pPr>
              <w:spacing w:before="40"/>
              <w:rPr>
                <w:color w:val="080808"/>
                <w:w w:val="105"/>
                <w:sz w:val="18"/>
                <w:szCs w:val="18"/>
              </w:rPr>
            </w:pPr>
          </w:p>
        </w:tc>
      </w:tr>
      <w:tr w:rsidR="00996DD2" w:rsidRPr="00311FED" w14:paraId="58AF3CA5" w14:textId="244EB6EF" w:rsidTr="00311FED">
        <w:trPr>
          <w:gridAfter w:val="1"/>
          <w:wAfter w:w="236" w:type="dxa"/>
          <w:trHeight w:val="1053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42BDE025" w14:textId="41E64728" w:rsidR="00996DD2" w:rsidRPr="00311FED" w:rsidRDefault="00996DD2" w:rsidP="00081BF7">
            <w:pPr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>Consultation with the Water Authority:</w:t>
            </w:r>
          </w:p>
          <w:p w14:paraId="56C6760A" w14:textId="16AB3FDE" w:rsidR="00996DD2" w:rsidRPr="00311FED" w:rsidRDefault="00996DD2" w:rsidP="00081BF7">
            <w:pPr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>Are you aware of any public sewers which may require a water consultation?</w:t>
            </w:r>
          </w:p>
          <w:p w14:paraId="005F077F" w14:textId="6E58912E" w:rsidR="00996DD2" w:rsidRPr="00311FED" w:rsidRDefault="00996DD2" w:rsidP="00081BF7">
            <w:pPr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color w:val="080808"/>
                <w:w w:val="105"/>
                <w:sz w:val="18"/>
                <w:szCs w:val="18"/>
              </w:rPr>
              <w:t>If yes, has the water consultation application been made:</w:t>
            </w:r>
          </w:p>
        </w:tc>
        <w:tc>
          <w:tcPr>
            <w:tcW w:w="5386" w:type="dxa"/>
            <w:gridSpan w:val="8"/>
            <w:vMerge/>
            <w:tcBorders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  <w:vAlign w:val="bottom"/>
          </w:tcPr>
          <w:p w14:paraId="7ACCC703" w14:textId="77777777" w:rsidR="00996DD2" w:rsidRPr="00311FED" w:rsidRDefault="00996DD2" w:rsidP="00AD7548">
            <w:pPr>
              <w:spacing w:before="40"/>
              <w:rPr>
                <w:color w:val="080808"/>
                <w:w w:val="105"/>
                <w:sz w:val="18"/>
                <w:szCs w:val="18"/>
              </w:rPr>
            </w:pPr>
          </w:p>
        </w:tc>
      </w:tr>
      <w:tr w:rsidR="0030243E" w:rsidRPr="00311FED" w14:paraId="4A730E0D" w14:textId="53C7B98D" w:rsidTr="00311FED">
        <w:trPr>
          <w:gridAfter w:val="1"/>
          <w:wAfter w:w="236" w:type="dxa"/>
          <w:trHeight w:val="228"/>
        </w:trPr>
        <w:tc>
          <w:tcPr>
            <w:tcW w:w="141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4C6E7" w:themeFill="accent1" w:themeFillTint="66"/>
          </w:tcPr>
          <w:p w14:paraId="6F6DCCB7" w14:textId="55567EB8" w:rsidR="0030243E" w:rsidRPr="00311FED" w:rsidRDefault="0030243E" w:rsidP="00827310">
            <w:pPr>
              <w:jc w:val="center"/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w w:val="105"/>
                <w:sz w:val="18"/>
                <w:szCs w:val="18"/>
              </w:rPr>
              <w:t>Section 8</w:t>
            </w:r>
          </w:p>
        </w:tc>
        <w:tc>
          <w:tcPr>
            <w:tcW w:w="9639" w:type="dxa"/>
            <w:gridSpan w:val="15"/>
            <w:tcBorders>
              <w:top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30263130" w14:textId="755BFDB6" w:rsidR="0030243E" w:rsidRPr="00311FED" w:rsidRDefault="0030243E" w:rsidP="0030243E">
            <w:pPr>
              <w:jc w:val="center"/>
              <w:rPr>
                <w:color w:val="080808"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color w:val="FFFFFF" w:themeColor="background1"/>
                <w:w w:val="105"/>
                <w:sz w:val="18"/>
                <w:szCs w:val="18"/>
              </w:rPr>
              <w:t>Authorisation and Signature</w:t>
            </w:r>
          </w:p>
        </w:tc>
      </w:tr>
      <w:tr w:rsidR="0030243E" w:rsidRPr="00311FED" w14:paraId="46090860" w14:textId="74E2FF48" w:rsidTr="00311FED">
        <w:trPr>
          <w:gridAfter w:val="1"/>
          <w:wAfter w:w="236" w:type="dxa"/>
          <w:trHeight w:val="340"/>
        </w:trPr>
        <w:tc>
          <w:tcPr>
            <w:tcW w:w="141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2733CBFE" w14:textId="40154C3C" w:rsidR="0030243E" w:rsidRPr="00311FED" w:rsidRDefault="0030243E" w:rsidP="0050493E">
            <w:pPr>
              <w:spacing w:before="40"/>
              <w:jc w:val="center"/>
              <w:rPr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00000" w:themeColor="text1"/>
                <w:w w:val="105"/>
                <w:sz w:val="18"/>
                <w:szCs w:val="18"/>
              </w:rPr>
              <w:t>I AM THE:</w:t>
            </w:r>
          </w:p>
        </w:tc>
        <w:tc>
          <w:tcPr>
            <w:tcW w:w="2418" w:type="dxa"/>
            <w:gridSpan w:val="3"/>
            <w:tcBorders>
              <w:top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09258899" w14:textId="377EA759" w:rsidR="0030243E" w:rsidRPr="00311FED" w:rsidRDefault="0030243E" w:rsidP="0050493E">
            <w:pPr>
              <w:spacing w:before="40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color w:val="000000" w:themeColor="text1"/>
                <w:w w:val="105"/>
                <w:sz w:val="18"/>
                <w:szCs w:val="18"/>
              </w:rPr>
              <w:t>APPLICANT/OWNER</w:t>
            </w:r>
          </w:p>
        </w:tc>
        <w:tc>
          <w:tcPr>
            <w:tcW w:w="555" w:type="dxa"/>
            <w:tcBorders>
              <w:top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3CBA2FDA" w14:textId="77777777" w:rsidR="0030243E" w:rsidRPr="00311FED" w:rsidRDefault="0030243E" w:rsidP="0030243E">
            <w:pPr>
              <w:spacing w:before="40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7FF60755" w14:textId="3A5A7EAB" w:rsidR="0030243E" w:rsidRPr="00311FED" w:rsidRDefault="0030243E" w:rsidP="0050493E">
            <w:pPr>
              <w:spacing w:before="40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color w:val="000000" w:themeColor="text1"/>
                <w:w w:val="105"/>
                <w:sz w:val="18"/>
                <w:szCs w:val="18"/>
              </w:rPr>
              <w:t>BUILDER</w:t>
            </w:r>
          </w:p>
        </w:tc>
        <w:tc>
          <w:tcPr>
            <w:tcW w:w="738" w:type="dxa"/>
            <w:tcBorders>
              <w:top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61941E33" w14:textId="77777777" w:rsidR="0030243E" w:rsidRPr="00311FED" w:rsidRDefault="0030243E" w:rsidP="0030243E">
            <w:pPr>
              <w:spacing w:before="40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1C843919" w14:textId="3971E612" w:rsidR="0030243E" w:rsidRPr="00311FED" w:rsidRDefault="0030243E" w:rsidP="0050493E">
            <w:pPr>
              <w:spacing w:before="40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color w:val="000000" w:themeColor="text1"/>
                <w:w w:val="105"/>
                <w:sz w:val="18"/>
                <w:szCs w:val="18"/>
              </w:rPr>
              <w:t>AGENT</w:t>
            </w:r>
          </w:p>
        </w:tc>
        <w:tc>
          <w:tcPr>
            <w:tcW w:w="605" w:type="dxa"/>
            <w:tcBorders>
              <w:top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0E3FB399" w14:textId="77777777" w:rsidR="0030243E" w:rsidRPr="00311FED" w:rsidRDefault="0030243E" w:rsidP="0030243E">
            <w:pPr>
              <w:spacing w:before="40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501162D3" w14:textId="7224F108" w:rsidR="0030243E" w:rsidRPr="00311FED" w:rsidRDefault="0030243E" w:rsidP="0050493E">
            <w:pPr>
              <w:spacing w:before="40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b/>
                <w:bCs/>
                <w:color w:val="000000" w:themeColor="text1"/>
                <w:w w:val="105"/>
                <w:sz w:val="18"/>
                <w:szCs w:val="18"/>
              </w:rPr>
              <w:t>OTHER</w:t>
            </w:r>
          </w:p>
        </w:tc>
        <w:tc>
          <w:tcPr>
            <w:tcW w:w="835" w:type="dxa"/>
            <w:tcBorders>
              <w:top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43686604" w14:textId="77777777" w:rsidR="0030243E" w:rsidRPr="00311FED" w:rsidRDefault="0030243E" w:rsidP="0030243E">
            <w:pPr>
              <w:spacing w:before="40"/>
              <w:rPr>
                <w:b/>
                <w:bCs/>
                <w:color w:val="000000" w:themeColor="text1"/>
                <w:w w:val="105"/>
                <w:sz w:val="18"/>
                <w:szCs w:val="18"/>
              </w:rPr>
            </w:pPr>
          </w:p>
        </w:tc>
      </w:tr>
      <w:tr w:rsidR="0030243E" w:rsidRPr="00311FED" w14:paraId="0FF1DB2D" w14:textId="7E1682BB" w:rsidTr="00311FED">
        <w:trPr>
          <w:gridAfter w:val="1"/>
          <w:wAfter w:w="236" w:type="dxa"/>
          <w:trHeight w:val="257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40A246F4" w14:textId="1F1080A2" w:rsidR="0030243E" w:rsidRPr="00311FED" w:rsidRDefault="0030243E" w:rsidP="0050493E">
            <w:pPr>
              <w:spacing w:before="100"/>
              <w:jc w:val="center"/>
              <w:rPr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FF0000"/>
                <w:w w:val="105"/>
                <w:sz w:val="18"/>
                <w:szCs w:val="18"/>
              </w:rPr>
              <w:t>AND MY DETAILS ARE SHOWN ABOVE AS SUCH</w:t>
            </w:r>
          </w:p>
        </w:tc>
      </w:tr>
      <w:tr w:rsidR="0060432F" w:rsidRPr="00311FED" w14:paraId="23A21D68" w14:textId="77777777" w:rsidTr="00311FED">
        <w:trPr>
          <w:gridAfter w:val="1"/>
          <w:wAfter w:w="236" w:type="dxa"/>
          <w:trHeight w:val="488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</w:tcPr>
          <w:p w14:paraId="4FDB4553" w14:textId="77777777" w:rsidR="0060432F" w:rsidRPr="00311FED" w:rsidRDefault="0060432F" w:rsidP="00311FED">
            <w:pPr>
              <w:jc w:val="center"/>
              <w:rPr>
                <w:color w:val="FF0000"/>
                <w:w w:val="105"/>
                <w:sz w:val="16"/>
                <w:szCs w:val="16"/>
              </w:rPr>
            </w:pPr>
            <w:r w:rsidRPr="00311FED">
              <w:rPr>
                <w:color w:val="FF0000"/>
                <w:w w:val="105"/>
                <w:sz w:val="16"/>
                <w:szCs w:val="16"/>
              </w:rPr>
              <w:t>Please tick/mark with X</w:t>
            </w:r>
          </w:p>
          <w:p w14:paraId="49A93A0B" w14:textId="7FD2AA46" w:rsidR="007A1A49" w:rsidRPr="00311FED" w:rsidRDefault="007A1A49" w:rsidP="00311FED">
            <w:pPr>
              <w:jc w:val="center"/>
              <w:rPr>
                <w:color w:val="FF0000"/>
                <w:w w:val="105"/>
                <w:sz w:val="16"/>
                <w:szCs w:val="16"/>
              </w:rPr>
            </w:pPr>
          </w:p>
        </w:tc>
        <w:tc>
          <w:tcPr>
            <w:tcW w:w="9507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2F61BF56" w14:textId="77777777" w:rsidR="0060432F" w:rsidRDefault="0060432F" w:rsidP="00311FED">
            <w:pPr>
              <w:rPr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00000" w:themeColor="text1"/>
                <w:w w:val="105"/>
                <w:sz w:val="18"/>
                <w:szCs w:val="18"/>
              </w:rPr>
              <w:t xml:space="preserve">I am authorised to instruct PWC Building Control Services Limited to </w:t>
            </w:r>
            <w:r w:rsidR="00963DE0" w:rsidRPr="00311FED">
              <w:rPr>
                <w:color w:val="000000" w:themeColor="text1"/>
                <w:w w:val="105"/>
                <w:sz w:val="18"/>
                <w:szCs w:val="18"/>
              </w:rPr>
              <w:t>act as the Building Control Provider</w:t>
            </w:r>
            <w:r w:rsidR="00311FED">
              <w:rPr>
                <w:color w:val="000000" w:themeColor="text1"/>
                <w:w w:val="105"/>
                <w:sz w:val="18"/>
                <w:szCs w:val="18"/>
              </w:rPr>
              <w:t>.</w:t>
            </w:r>
          </w:p>
          <w:p w14:paraId="7C249CD9" w14:textId="5BB72322" w:rsidR="00311FED" w:rsidRPr="00311FED" w:rsidRDefault="00311FED" w:rsidP="00311FED">
            <w:pPr>
              <w:rPr>
                <w:color w:val="000000" w:themeColor="text1"/>
                <w:w w:val="105"/>
                <w:sz w:val="18"/>
                <w:szCs w:val="18"/>
              </w:rPr>
            </w:pPr>
          </w:p>
        </w:tc>
      </w:tr>
      <w:tr w:rsidR="00251284" w:rsidRPr="00311FED" w14:paraId="306981E7" w14:textId="77777777" w:rsidTr="00311FED">
        <w:trPr>
          <w:gridAfter w:val="1"/>
          <w:wAfter w:w="236" w:type="dxa"/>
          <w:trHeight w:val="34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4BD1D3D0" w14:textId="242542C3" w:rsidR="00251284" w:rsidRPr="00311FED" w:rsidRDefault="00251284" w:rsidP="00D15073">
            <w:pPr>
              <w:jc w:val="center"/>
              <w:rPr>
                <w:color w:val="FF0000"/>
                <w:w w:val="105"/>
                <w:sz w:val="16"/>
                <w:szCs w:val="16"/>
              </w:rPr>
            </w:pPr>
            <w:r w:rsidRPr="00311FED">
              <w:rPr>
                <w:color w:val="FF0000"/>
                <w:w w:val="105"/>
                <w:sz w:val="16"/>
                <w:szCs w:val="16"/>
              </w:rPr>
              <w:t>Please tick/</w:t>
            </w:r>
            <w:r w:rsidR="0060432F" w:rsidRPr="00311FED">
              <w:rPr>
                <w:color w:val="FF0000"/>
                <w:w w:val="105"/>
                <w:sz w:val="16"/>
                <w:szCs w:val="16"/>
              </w:rPr>
              <w:t>m</w:t>
            </w:r>
            <w:r w:rsidRPr="00311FED">
              <w:rPr>
                <w:color w:val="FF0000"/>
                <w:w w:val="105"/>
                <w:sz w:val="16"/>
                <w:szCs w:val="16"/>
              </w:rPr>
              <w:t>ark with X</w:t>
            </w:r>
          </w:p>
        </w:tc>
        <w:tc>
          <w:tcPr>
            <w:tcW w:w="9507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  <w:vAlign w:val="bottom"/>
          </w:tcPr>
          <w:p w14:paraId="0A6DC69F" w14:textId="77B60412" w:rsidR="00251284" w:rsidRPr="00311FED" w:rsidRDefault="00251284" w:rsidP="0060432F">
            <w:pPr>
              <w:spacing w:before="100"/>
              <w:rPr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00000" w:themeColor="text1"/>
                <w:w w:val="105"/>
                <w:sz w:val="18"/>
                <w:szCs w:val="18"/>
              </w:rPr>
              <w:t>I authorise PWC Building Control Services Limited to sign the Initial Notice on my/our behalf and to serve the Initial Notice to the Local Authority</w:t>
            </w:r>
          </w:p>
        </w:tc>
      </w:tr>
      <w:tr w:rsidR="00251284" w:rsidRPr="00311FED" w14:paraId="7D5F18EF" w14:textId="77777777" w:rsidTr="00311FED">
        <w:trPr>
          <w:gridAfter w:val="1"/>
          <w:wAfter w:w="236" w:type="dxa"/>
          <w:trHeight w:val="34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1B4870A5" w14:textId="53F77BDB" w:rsidR="00251284" w:rsidRPr="00311FED" w:rsidRDefault="00251284" w:rsidP="00D15073">
            <w:pPr>
              <w:jc w:val="center"/>
              <w:rPr>
                <w:color w:val="FF0000"/>
                <w:w w:val="105"/>
                <w:sz w:val="16"/>
                <w:szCs w:val="16"/>
              </w:rPr>
            </w:pPr>
            <w:r w:rsidRPr="00311FED">
              <w:rPr>
                <w:color w:val="FF0000"/>
                <w:w w:val="105"/>
                <w:sz w:val="16"/>
                <w:szCs w:val="16"/>
              </w:rPr>
              <w:t>Please tick/</w:t>
            </w:r>
            <w:r w:rsidR="0060432F" w:rsidRPr="00311FED">
              <w:rPr>
                <w:color w:val="FF0000"/>
                <w:w w:val="105"/>
                <w:sz w:val="16"/>
                <w:szCs w:val="16"/>
              </w:rPr>
              <w:t>m</w:t>
            </w:r>
            <w:r w:rsidRPr="00311FED">
              <w:rPr>
                <w:color w:val="FF0000"/>
                <w:w w:val="105"/>
                <w:sz w:val="16"/>
                <w:szCs w:val="16"/>
              </w:rPr>
              <w:t>ark with X</w:t>
            </w:r>
          </w:p>
        </w:tc>
        <w:tc>
          <w:tcPr>
            <w:tcW w:w="9507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45162390" w14:textId="1CC712D0" w:rsidR="00251284" w:rsidRPr="00311FED" w:rsidRDefault="00251284" w:rsidP="0060432F">
            <w:pPr>
              <w:spacing w:before="100"/>
              <w:rPr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00000" w:themeColor="text1"/>
                <w:w w:val="105"/>
                <w:sz w:val="18"/>
                <w:szCs w:val="18"/>
              </w:rPr>
              <w:t>I understand that no building work can commence until 5 working days have been completed, from the day of registering this project</w:t>
            </w:r>
          </w:p>
        </w:tc>
      </w:tr>
      <w:tr w:rsidR="00251284" w:rsidRPr="00311FED" w14:paraId="0C15CFCB" w14:textId="77777777" w:rsidTr="00311FED">
        <w:trPr>
          <w:gridAfter w:val="1"/>
          <w:wAfter w:w="236" w:type="dxa"/>
          <w:trHeight w:val="34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072F9ACA" w14:textId="2A0B8E8A" w:rsidR="00251284" w:rsidRPr="00311FED" w:rsidRDefault="00251284" w:rsidP="00D15073">
            <w:pPr>
              <w:jc w:val="center"/>
              <w:rPr>
                <w:color w:val="FF0000"/>
                <w:w w:val="105"/>
                <w:sz w:val="16"/>
                <w:szCs w:val="16"/>
              </w:rPr>
            </w:pPr>
            <w:r w:rsidRPr="00311FED">
              <w:rPr>
                <w:color w:val="FF0000"/>
                <w:w w:val="105"/>
                <w:sz w:val="16"/>
                <w:szCs w:val="16"/>
              </w:rPr>
              <w:t>Please tick/</w:t>
            </w:r>
            <w:r w:rsidR="0060432F" w:rsidRPr="00311FED">
              <w:rPr>
                <w:color w:val="FF0000"/>
                <w:w w:val="105"/>
                <w:sz w:val="16"/>
                <w:szCs w:val="16"/>
              </w:rPr>
              <w:t>m</w:t>
            </w:r>
            <w:r w:rsidRPr="00311FED">
              <w:rPr>
                <w:color w:val="FF0000"/>
                <w:w w:val="105"/>
                <w:sz w:val="16"/>
                <w:szCs w:val="16"/>
              </w:rPr>
              <w:t>ark with X</w:t>
            </w:r>
          </w:p>
        </w:tc>
        <w:tc>
          <w:tcPr>
            <w:tcW w:w="9507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4851FAF8" w14:textId="726C529A" w:rsidR="00251284" w:rsidRPr="00311FED" w:rsidRDefault="00251284" w:rsidP="0060432F">
            <w:pPr>
              <w:spacing w:before="100"/>
              <w:rPr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70707"/>
                <w:w w:val="105"/>
                <w:sz w:val="18"/>
                <w:szCs w:val="18"/>
              </w:rPr>
              <w:t>By</w:t>
            </w:r>
            <w:r w:rsidRPr="00311FED">
              <w:rPr>
                <w:color w:val="070707"/>
                <w:spacing w:val="-2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signing,</w:t>
            </w:r>
            <w:r w:rsidRPr="00311FED">
              <w:rPr>
                <w:color w:val="070707"/>
                <w:spacing w:val="-8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I</w:t>
            </w:r>
            <w:r w:rsidRPr="00311FED">
              <w:rPr>
                <w:color w:val="070707"/>
                <w:spacing w:val="2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agree</w:t>
            </w:r>
            <w:r w:rsidRPr="00311FED">
              <w:rPr>
                <w:color w:val="070707"/>
                <w:spacing w:val="2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to PWC Building Control Services Limited terms</w:t>
            </w:r>
            <w:r w:rsidRPr="00311FED">
              <w:rPr>
                <w:color w:val="070707"/>
                <w:spacing w:val="3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and</w:t>
            </w:r>
            <w:r w:rsidRPr="00311FED">
              <w:rPr>
                <w:color w:val="070707"/>
                <w:spacing w:val="1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conditions</w:t>
            </w:r>
            <w:r w:rsidRPr="00311FED">
              <w:rPr>
                <w:color w:val="070707"/>
                <w:spacing w:val="-4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found</w:t>
            </w:r>
            <w:r w:rsidRPr="00311FED">
              <w:rPr>
                <w:color w:val="070707"/>
                <w:spacing w:val="2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at</w:t>
            </w:r>
            <w:r w:rsidRPr="00311FED">
              <w:rPr>
                <w:color w:val="070707"/>
                <w:spacing w:val="2"/>
                <w:w w:val="105"/>
                <w:sz w:val="18"/>
                <w:szCs w:val="18"/>
              </w:rPr>
              <w:t xml:space="preserve"> </w:t>
            </w:r>
            <w:hyperlink r:id="rId8" w:history="1">
              <w:r w:rsidRPr="00311FED">
                <w:rPr>
                  <w:rStyle w:val="Hyperlink"/>
                  <w:w w:val="105"/>
                  <w:sz w:val="18"/>
                  <w:szCs w:val="18"/>
                </w:rPr>
                <w:t>www.pwc.uk.net</w:t>
              </w:r>
            </w:hyperlink>
            <w:r w:rsidRPr="00311FED">
              <w:rPr>
                <w:color w:val="070707"/>
                <w:w w:val="105"/>
                <w:sz w:val="18"/>
                <w:szCs w:val="18"/>
              </w:rPr>
              <w:t xml:space="preserve"> relating</w:t>
            </w:r>
            <w:r w:rsidRPr="00311FED">
              <w:rPr>
                <w:color w:val="070707"/>
                <w:spacing w:val="23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to</w:t>
            </w:r>
            <w:r w:rsidRPr="00311FED">
              <w:rPr>
                <w:color w:val="070707"/>
                <w:spacing w:val="21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this work</w:t>
            </w:r>
          </w:p>
        </w:tc>
      </w:tr>
      <w:tr w:rsidR="00251284" w:rsidRPr="00311FED" w14:paraId="5C92F90A" w14:textId="77777777" w:rsidTr="00311FED">
        <w:trPr>
          <w:gridAfter w:val="1"/>
          <w:wAfter w:w="236" w:type="dxa"/>
          <w:trHeight w:val="567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auto"/>
            <w:vAlign w:val="center"/>
          </w:tcPr>
          <w:p w14:paraId="16A5D528" w14:textId="6A674CC0" w:rsidR="00251284" w:rsidRPr="00311FED" w:rsidRDefault="00251284" w:rsidP="00D15073">
            <w:pPr>
              <w:jc w:val="center"/>
              <w:rPr>
                <w:color w:val="FF0000"/>
                <w:w w:val="105"/>
                <w:sz w:val="16"/>
                <w:szCs w:val="16"/>
              </w:rPr>
            </w:pPr>
            <w:r w:rsidRPr="00311FED">
              <w:rPr>
                <w:color w:val="FF0000"/>
                <w:w w:val="105"/>
                <w:sz w:val="16"/>
                <w:szCs w:val="16"/>
              </w:rPr>
              <w:t>Please tick/</w:t>
            </w:r>
            <w:r w:rsidR="0060432F" w:rsidRPr="00311FED">
              <w:rPr>
                <w:color w:val="FF0000"/>
                <w:w w:val="105"/>
                <w:sz w:val="16"/>
                <w:szCs w:val="16"/>
              </w:rPr>
              <w:t>m</w:t>
            </w:r>
            <w:r w:rsidRPr="00311FED">
              <w:rPr>
                <w:color w:val="FF0000"/>
                <w:w w:val="105"/>
                <w:sz w:val="16"/>
                <w:szCs w:val="16"/>
              </w:rPr>
              <w:t>ark with X</w:t>
            </w:r>
          </w:p>
        </w:tc>
        <w:tc>
          <w:tcPr>
            <w:tcW w:w="9507" w:type="dxa"/>
            <w:gridSpan w:val="14"/>
            <w:tcBorders>
              <w:top w:val="single" w:sz="4" w:space="0" w:color="auto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72EF2CB4" w14:textId="08A83826" w:rsidR="00D15073" w:rsidRPr="00311FED" w:rsidRDefault="00251284" w:rsidP="00D15073">
            <w:pPr>
              <w:spacing w:before="100"/>
              <w:rPr>
                <w:color w:val="070707"/>
                <w:w w:val="110"/>
                <w:sz w:val="18"/>
                <w:szCs w:val="18"/>
              </w:rPr>
            </w:pPr>
            <w:r w:rsidRPr="00311FED">
              <w:rPr>
                <w:color w:val="070707"/>
                <w:w w:val="105"/>
                <w:sz w:val="18"/>
                <w:szCs w:val="18"/>
              </w:rPr>
              <w:t>I understand</w:t>
            </w:r>
            <w:r w:rsidRPr="00311FED">
              <w:rPr>
                <w:color w:val="070707"/>
                <w:spacing w:val="1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and agree that PWC Building Control Services Limited will need to</w:t>
            </w:r>
            <w:r w:rsidRPr="00311FED">
              <w:rPr>
                <w:color w:val="070707"/>
                <w:spacing w:val="1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 xml:space="preserve">hold my details securely </w:t>
            </w:r>
            <w:r w:rsidRPr="00311FED">
              <w:rPr>
                <w:color w:val="1A1A1A"/>
                <w:w w:val="105"/>
                <w:sz w:val="18"/>
                <w:szCs w:val="18"/>
              </w:rPr>
              <w:t>in</w:t>
            </w:r>
            <w:r w:rsidRPr="00311FED">
              <w:rPr>
                <w:color w:val="1A1A1A"/>
                <w:spacing w:val="1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connection with this project for</w:t>
            </w:r>
            <w:r w:rsidRPr="00311FED">
              <w:rPr>
                <w:color w:val="070707"/>
                <w:spacing w:val="1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 xml:space="preserve">15 years after completion </w:t>
            </w:r>
            <w:r w:rsidRPr="00311FED">
              <w:rPr>
                <w:color w:val="1A1A1A"/>
                <w:w w:val="105"/>
                <w:sz w:val="18"/>
                <w:szCs w:val="18"/>
              </w:rPr>
              <w:t xml:space="preserve">in </w:t>
            </w:r>
            <w:r w:rsidRPr="00311FED">
              <w:rPr>
                <w:color w:val="070707"/>
                <w:w w:val="105"/>
                <w:sz w:val="18"/>
                <w:szCs w:val="18"/>
              </w:rPr>
              <w:t>order to</w:t>
            </w:r>
            <w:r w:rsidRPr="00311FED">
              <w:rPr>
                <w:color w:val="070707"/>
                <w:spacing w:val="1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05"/>
                <w:sz w:val="18"/>
                <w:szCs w:val="18"/>
              </w:rPr>
              <w:t>fulfil its duties as an</w:t>
            </w:r>
            <w:r w:rsidRPr="00311FED">
              <w:rPr>
                <w:color w:val="070707"/>
                <w:spacing w:val="1"/>
                <w:w w:val="105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Approved</w:t>
            </w:r>
            <w:r w:rsidRPr="00311FED">
              <w:rPr>
                <w:color w:val="070707"/>
                <w:spacing w:val="2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Inspector</w:t>
            </w:r>
            <w:r w:rsidRPr="00311FED">
              <w:rPr>
                <w:color w:val="070707"/>
                <w:spacing w:val="-1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and</w:t>
            </w:r>
            <w:r w:rsidRPr="00311FED">
              <w:rPr>
                <w:color w:val="070707"/>
                <w:spacing w:val="-5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will</w:t>
            </w:r>
            <w:r w:rsidRPr="00311FED">
              <w:rPr>
                <w:color w:val="070707"/>
                <w:spacing w:val="-11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only</w:t>
            </w:r>
            <w:r w:rsidRPr="00311FED">
              <w:rPr>
                <w:color w:val="070707"/>
                <w:spacing w:val="-10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release</w:t>
            </w:r>
            <w:r w:rsidRPr="00311FED">
              <w:rPr>
                <w:color w:val="070707"/>
                <w:spacing w:val="-9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these</w:t>
            </w:r>
            <w:r w:rsidRPr="00311FED">
              <w:rPr>
                <w:color w:val="070707"/>
                <w:spacing w:val="-1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details</w:t>
            </w:r>
            <w:r w:rsidRPr="00311FED">
              <w:rPr>
                <w:color w:val="070707"/>
                <w:spacing w:val="-10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to</w:t>
            </w:r>
            <w:r w:rsidRPr="00311FED">
              <w:rPr>
                <w:color w:val="070707"/>
                <w:spacing w:val="13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relevant</w:t>
            </w:r>
            <w:r w:rsidRPr="00311FED">
              <w:rPr>
                <w:color w:val="070707"/>
                <w:spacing w:val="-3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th</w:t>
            </w:r>
            <w:r w:rsidRPr="00311FED">
              <w:rPr>
                <w:color w:val="343434"/>
                <w:w w:val="110"/>
                <w:sz w:val="18"/>
                <w:szCs w:val="18"/>
              </w:rPr>
              <w:t>i</w:t>
            </w:r>
            <w:r w:rsidRPr="00311FED">
              <w:rPr>
                <w:color w:val="070707"/>
                <w:w w:val="110"/>
                <w:sz w:val="18"/>
                <w:szCs w:val="18"/>
              </w:rPr>
              <w:t>rd</w:t>
            </w:r>
            <w:r w:rsidRPr="00311FED">
              <w:rPr>
                <w:color w:val="070707"/>
                <w:spacing w:val="-1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parties</w:t>
            </w:r>
            <w:r w:rsidRPr="00311FED">
              <w:rPr>
                <w:color w:val="070707"/>
                <w:spacing w:val="-6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concerned</w:t>
            </w:r>
            <w:r w:rsidRPr="00311FED">
              <w:rPr>
                <w:color w:val="070707"/>
                <w:spacing w:val="1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with</w:t>
            </w:r>
            <w:r w:rsidRPr="00311FED">
              <w:rPr>
                <w:color w:val="070707"/>
                <w:spacing w:val="-12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the</w:t>
            </w:r>
            <w:r w:rsidRPr="00311FED">
              <w:rPr>
                <w:color w:val="070707"/>
                <w:spacing w:val="-10"/>
                <w:w w:val="110"/>
                <w:sz w:val="18"/>
                <w:szCs w:val="18"/>
              </w:rPr>
              <w:t xml:space="preserve"> </w:t>
            </w:r>
            <w:r w:rsidRPr="00311FED">
              <w:rPr>
                <w:color w:val="070707"/>
                <w:w w:val="110"/>
                <w:sz w:val="18"/>
                <w:szCs w:val="18"/>
              </w:rPr>
              <w:t>project</w:t>
            </w:r>
          </w:p>
        </w:tc>
      </w:tr>
      <w:tr w:rsidR="00251284" w:rsidRPr="00311FED" w14:paraId="4B5B05B3" w14:textId="77777777" w:rsidTr="00311FED">
        <w:trPr>
          <w:gridAfter w:val="1"/>
          <w:wAfter w:w="236" w:type="dxa"/>
          <w:trHeight w:val="422"/>
        </w:trPr>
        <w:tc>
          <w:tcPr>
            <w:tcW w:w="155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897D2E1" w14:textId="212CDE35" w:rsidR="00251284" w:rsidRPr="00311FED" w:rsidRDefault="00251284" w:rsidP="00D15073">
            <w:pPr>
              <w:jc w:val="center"/>
              <w:rPr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00000" w:themeColor="text1"/>
                <w:w w:val="105"/>
                <w:sz w:val="18"/>
                <w:szCs w:val="18"/>
              </w:rPr>
              <w:t>Signature:</w:t>
            </w:r>
          </w:p>
        </w:tc>
        <w:tc>
          <w:tcPr>
            <w:tcW w:w="9507" w:type="dxa"/>
            <w:gridSpan w:val="14"/>
            <w:tcBorders>
              <w:top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2381F32F" w14:textId="77777777" w:rsidR="00251284" w:rsidRPr="00311FED" w:rsidRDefault="00251284" w:rsidP="00251284">
            <w:pPr>
              <w:jc w:val="center"/>
              <w:rPr>
                <w:color w:val="070707"/>
                <w:w w:val="105"/>
                <w:sz w:val="18"/>
                <w:szCs w:val="18"/>
              </w:rPr>
            </w:pPr>
          </w:p>
        </w:tc>
      </w:tr>
      <w:tr w:rsidR="00251284" w:rsidRPr="00311FED" w14:paraId="0A9F741E" w14:textId="77777777" w:rsidTr="00311FED">
        <w:trPr>
          <w:gridAfter w:val="1"/>
          <w:wAfter w:w="236" w:type="dxa"/>
          <w:trHeight w:val="567"/>
        </w:trPr>
        <w:tc>
          <w:tcPr>
            <w:tcW w:w="155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  <w:vAlign w:val="center"/>
          </w:tcPr>
          <w:p w14:paraId="211A1FD6" w14:textId="514E25FB" w:rsidR="00D15073" w:rsidRPr="00311FED" w:rsidRDefault="00251284" w:rsidP="00D15073">
            <w:pPr>
              <w:jc w:val="center"/>
              <w:rPr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00000" w:themeColor="text1"/>
                <w:w w:val="105"/>
                <w:sz w:val="18"/>
                <w:szCs w:val="18"/>
              </w:rPr>
              <w:t>Name:</w:t>
            </w:r>
          </w:p>
        </w:tc>
        <w:tc>
          <w:tcPr>
            <w:tcW w:w="9507" w:type="dxa"/>
            <w:gridSpan w:val="14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02442080" w14:textId="77777777" w:rsidR="00251284" w:rsidRPr="00311FED" w:rsidRDefault="00251284" w:rsidP="00251284">
            <w:pPr>
              <w:jc w:val="center"/>
              <w:rPr>
                <w:color w:val="070707"/>
                <w:w w:val="105"/>
                <w:sz w:val="18"/>
                <w:szCs w:val="18"/>
              </w:rPr>
            </w:pPr>
          </w:p>
        </w:tc>
      </w:tr>
      <w:tr w:rsidR="00251284" w:rsidRPr="00311FED" w14:paraId="0863F939" w14:textId="77777777" w:rsidTr="00311FED">
        <w:trPr>
          <w:gridAfter w:val="1"/>
          <w:wAfter w:w="236" w:type="dxa"/>
          <w:trHeight w:val="567"/>
        </w:trPr>
        <w:tc>
          <w:tcPr>
            <w:tcW w:w="155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  <w:vAlign w:val="center"/>
          </w:tcPr>
          <w:p w14:paraId="23303C4C" w14:textId="77863836" w:rsidR="00251284" w:rsidRPr="00311FED" w:rsidRDefault="00251284" w:rsidP="00D15073">
            <w:pPr>
              <w:jc w:val="center"/>
              <w:rPr>
                <w:color w:val="000000" w:themeColor="text1"/>
                <w:w w:val="105"/>
                <w:sz w:val="18"/>
                <w:szCs w:val="18"/>
              </w:rPr>
            </w:pPr>
            <w:r w:rsidRPr="00311FED">
              <w:rPr>
                <w:color w:val="000000" w:themeColor="text1"/>
                <w:w w:val="105"/>
                <w:sz w:val="18"/>
                <w:szCs w:val="18"/>
              </w:rPr>
              <w:t>Date:</w:t>
            </w:r>
          </w:p>
        </w:tc>
        <w:tc>
          <w:tcPr>
            <w:tcW w:w="9507" w:type="dxa"/>
            <w:gridSpan w:val="14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0C85E9B8" w14:textId="77777777" w:rsidR="00251284" w:rsidRPr="00311FED" w:rsidRDefault="00251284" w:rsidP="00251284">
            <w:pPr>
              <w:jc w:val="center"/>
              <w:rPr>
                <w:color w:val="070707"/>
                <w:w w:val="105"/>
                <w:sz w:val="18"/>
                <w:szCs w:val="18"/>
              </w:rPr>
            </w:pPr>
          </w:p>
        </w:tc>
      </w:tr>
    </w:tbl>
    <w:p w14:paraId="0114277C" w14:textId="04A278DA" w:rsidR="00D050E7" w:rsidRPr="00C9732D" w:rsidRDefault="00D050E7" w:rsidP="00D050E7">
      <w:pPr>
        <w:jc w:val="center"/>
        <w:rPr>
          <w:sz w:val="2"/>
          <w:szCs w:val="2"/>
        </w:rPr>
      </w:pPr>
    </w:p>
    <w:sectPr w:rsidR="00D050E7" w:rsidRPr="00C9732D" w:rsidSect="00BD5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7B23" w14:textId="77777777" w:rsidR="006A72F9" w:rsidRDefault="006A72F9" w:rsidP="00D050E7">
      <w:r>
        <w:separator/>
      </w:r>
    </w:p>
  </w:endnote>
  <w:endnote w:type="continuationSeparator" w:id="0">
    <w:p w14:paraId="567B1299" w14:textId="77777777" w:rsidR="006A72F9" w:rsidRDefault="006A72F9" w:rsidP="00D0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6884" w14:textId="77777777" w:rsidR="00991186" w:rsidRDefault="00991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24593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85FAA4C" w14:textId="73A7A2DB" w:rsidR="00251284" w:rsidRPr="00251284" w:rsidRDefault="00BD5975" w:rsidP="00251284">
        <w:pPr>
          <w:tabs>
            <w:tab w:val="center" w:pos="4513"/>
            <w:tab w:val="right" w:pos="9026"/>
          </w:tabs>
          <w:jc w:val="right"/>
          <w:rPr>
            <w:noProof/>
          </w:rPr>
        </w:pPr>
        <w:r w:rsidRPr="00BD5975">
          <w:rPr>
            <w:noProof/>
            <w:sz w:val="16"/>
            <w:szCs w:val="16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134313F8" wp14:editId="55367F14">
                  <wp:simplePos x="0" y="0"/>
                  <wp:positionH relativeFrom="column">
                    <wp:posOffset>1800225</wp:posOffset>
                  </wp:positionH>
                  <wp:positionV relativeFrom="page">
                    <wp:posOffset>9467850</wp:posOffset>
                  </wp:positionV>
                  <wp:extent cx="3124200" cy="1089660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F827F" w14:textId="0D9D315C" w:rsidR="00BD5975" w:rsidRDefault="00BD5975" w:rsidP="00BD5975">
                              <w:pPr>
                                <w:pStyle w:val="Default"/>
                              </w:pPr>
                            </w:p>
                            <w:p w14:paraId="352A3F50" w14:textId="77777777" w:rsidR="00BD5975" w:rsidRPr="00311FED" w:rsidRDefault="00BD5975" w:rsidP="00BD5975">
                              <w:pPr>
                                <w:jc w:val="center"/>
                                <w:rPr>
                                  <w:b/>
                                  <w:bCs/>
                                  <w:color w:val="8EAADB" w:themeColor="accent1" w:themeTint="99"/>
                                  <w:sz w:val="16"/>
                                  <w:szCs w:val="16"/>
                                </w:rPr>
                              </w:pPr>
                              <w:r w:rsidRPr="00311FED">
                                <w:rPr>
                                  <w:b/>
                                  <w:bCs/>
                                  <w:color w:val="8EAADB" w:themeColor="accent1" w:themeTint="99"/>
                                  <w:sz w:val="16"/>
                                  <w:szCs w:val="16"/>
                                </w:rPr>
                                <w:t xml:space="preserve">VAT Number 872 1105 50 </w:t>
                              </w:r>
                            </w:p>
                            <w:p w14:paraId="3AF45966" w14:textId="011F9F2D" w:rsidR="00BD5975" w:rsidRPr="00311FED" w:rsidRDefault="00BD5975" w:rsidP="00BD5975">
                              <w:pPr>
                                <w:jc w:val="center"/>
                                <w:rPr>
                                  <w:b/>
                                  <w:bCs/>
                                  <w:color w:val="8EAADB" w:themeColor="accent1" w:themeTint="99"/>
                                  <w:sz w:val="16"/>
                                  <w:szCs w:val="16"/>
                                </w:rPr>
                              </w:pPr>
                              <w:r w:rsidRPr="00311FED">
                                <w:rPr>
                                  <w:b/>
                                  <w:bCs/>
                                  <w:color w:val="8EAADB" w:themeColor="accent1" w:themeTint="99"/>
                                  <w:sz w:val="16"/>
                                  <w:szCs w:val="16"/>
                                </w:rPr>
                                <w:t>Head Office | Unit 6 Selby Barns | Duncote | Northamptonshire | NN12 8AL</w:t>
                              </w:r>
                            </w:p>
                            <w:p w14:paraId="0159377E" w14:textId="77777777" w:rsidR="00BD5975" w:rsidRPr="00311FED" w:rsidRDefault="00BD5975" w:rsidP="00BD5975">
                              <w:pPr>
                                <w:jc w:val="center"/>
                                <w:rPr>
                                  <w:color w:val="8EAADB" w:themeColor="accent1" w:themeTint="99"/>
                                  <w:sz w:val="16"/>
                                  <w:szCs w:val="16"/>
                                </w:rPr>
                              </w:pPr>
                              <w:r w:rsidRPr="00311FED">
                                <w:rPr>
                                  <w:b/>
                                  <w:bCs/>
                                  <w:color w:val="8EAADB" w:themeColor="accent1" w:themeTint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11FED">
                                <w:rPr>
                                  <w:color w:val="8EAADB" w:themeColor="accent1" w:themeTint="99"/>
                                  <w:sz w:val="16"/>
                                  <w:szCs w:val="16"/>
                                </w:rPr>
                                <w:t>| www.pwc.uk.net |</w:t>
                              </w:r>
                            </w:p>
                            <w:p w14:paraId="52A6FB33" w14:textId="31360B38" w:rsidR="00BD5975" w:rsidRPr="00311FED" w:rsidRDefault="00BD5975" w:rsidP="00BD5975">
                              <w:pPr>
                                <w:jc w:val="center"/>
                                <w:rPr>
                                  <w:color w:val="8EAADB" w:themeColor="accent1" w:themeTint="99"/>
                                  <w:sz w:val="16"/>
                                  <w:szCs w:val="16"/>
                                </w:rPr>
                              </w:pPr>
                              <w:r w:rsidRPr="00311FED">
                                <w:rPr>
                                  <w:color w:val="8EAADB" w:themeColor="accent1" w:themeTint="99"/>
                                  <w:sz w:val="16"/>
                                  <w:szCs w:val="16"/>
                                </w:rPr>
                                <w:t xml:space="preserve"> | headofficeadmin@pwc.uk.net |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134313F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41.75pt;margin-top:745.5pt;width:246pt;height:85.8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EM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" stroked="f">
                  <v:textbox style="mso-fit-shape-to-text:t">
                    <w:txbxContent>
                      <w:p w14:paraId="701F827F" w14:textId="0D9D315C" w:rsidR="00BD5975" w:rsidRDefault="00BD5975" w:rsidP="00BD5975">
                        <w:pPr>
                          <w:pStyle w:val="Default"/>
                        </w:pPr>
                      </w:p>
                      <w:p w14:paraId="352A3F50" w14:textId="77777777" w:rsidR="00BD5975" w:rsidRPr="00311FED" w:rsidRDefault="00BD5975" w:rsidP="00BD5975">
                        <w:pPr>
                          <w:jc w:val="center"/>
                          <w:rPr>
                            <w:b/>
                            <w:bCs/>
                            <w:color w:val="8EAADB" w:themeColor="accent1" w:themeTint="99"/>
                            <w:sz w:val="16"/>
                            <w:szCs w:val="16"/>
                          </w:rPr>
                        </w:pPr>
                        <w:r w:rsidRPr="00311FED">
                          <w:rPr>
                            <w:b/>
                            <w:bCs/>
                            <w:color w:val="8EAADB" w:themeColor="accent1" w:themeTint="99"/>
                            <w:sz w:val="16"/>
                            <w:szCs w:val="16"/>
                          </w:rPr>
                          <w:t xml:space="preserve">VAT Number 872 1105 50 </w:t>
                        </w:r>
                      </w:p>
                      <w:p w14:paraId="3AF45966" w14:textId="011F9F2D" w:rsidR="00BD5975" w:rsidRPr="00311FED" w:rsidRDefault="00BD5975" w:rsidP="00BD5975">
                        <w:pPr>
                          <w:jc w:val="center"/>
                          <w:rPr>
                            <w:b/>
                            <w:bCs/>
                            <w:color w:val="8EAADB" w:themeColor="accent1" w:themeTint="99"/>
                            <w:sz w:val="16"/>
                            <w:szCs w:val="16"/>
                          </w:rPr>
                        </w:pPr>
                        <w:r w:rsidRPr="00311FED">
                          <w:rPr>
                            <w:b/>
                            <w:bCs/>
                            <w:color w:val="8EAADB" w:themeColor="accent1" w:themeTint="99"/>
                            <w:sz w:val="16"/>
                            <w:szCs w:val="16"/>
                          </w:rPr>
                          <w:t>Head Office | Unit 6 Selby Barns | Duncote | Northamptonshire | NN12 8AL</w:t>
                        </w:r>
                      </w:p>
                      <w:p w14:paraId="0159377E" w14:textId="77777777" w:rsidR="00BD5975" w:rsidRPr="00311FED" w:rsidRDefault="00BD5975" w:rsidP="00BD5975">
                        <w:pPr>
                          <w:jc w:val="center"/>
                          <w:rPr>
                            <w:color w:val="8EAADB" w:themeColor="accent1" w:themeTint="99"/>
                            <w:sz w:val="16"/>
                            <w:szCs w:val="16"/>
                          </w:rPr>
                        </w:pPr>
                        <w:r w:rsidRPr="00311FED">
                          <w:rPr>
                            <w:b/>
                            <w:bCs/>
                            <w:color w:val="8EAADB" w:themeColor="accent1" w:themeTint="99"/>
                            <w:sz w:val="16"/>
                            <w:szCs w:val="16"/>
                          </w:rPr>
                          <w:t xml:space="preserve"> </w:t>
                        </w:r>
                        <w:r w:rsidRPr="00311FED">
                          <w:rPr>
                            <w:color w:val="8EAADB" w:themeColor="accent1" w:themeTint="99"/>
                            <w:sz w:val="16"/>
                            <w:szCs w:val="16"/>
                          </w:rPr>
                          <w:t>| www.pwc.uk.net |</w:t>
                        </w:r>
                      </w:p>
                      <w:p w14:paraId="52A6FB33" w14:textId="31360B38" w:rsidR="00BD5975" w:rsidRPr="00311FED" w:rsidRDefault="00BD5975" w:rsidP="00BD5975">
                        <w:pPr>
                          <w:jc w:val="center"/>
                          <w:rPr>
                            <w:color w:val="8EAADB" w:themeColor="accent1" w:themeTint="99"/>
                            <w:sz w:val="16"/>
                            <w:szCs w:val="16"/>
                          </w:rPr>
                        </w:pPr>
                        <w:r w:rsidRPr="00311FED">
                          <w:rPr>
                            <w:color w:val="8EAADB" w:themeColor="accent1" w:themeTint="99"/>
                            <w:sz w:val="16"/>
                            <w:szCs w:val="16"/>
                          </w:rPr>
                          <w:t xml:space="preserve"> | headofficeadmin@pwc.uk.net | 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  <w:p w14:paraId="1BF39A34" w14:textId="7075E609" w:rsidR="00403EB2" w:rsidRDefault="00403EB2" w:rsidP="00403EB2">
        <w:pPr>
          <w:tabs>
            <w:tab w:val="center" w:pos="4513"/>
            <w:tab w:val="right" w:pos="9026"/>
          </w:tabs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>Ref: EF.15</w:t>
        </w:r>
        <w:r w:rsidR="002D5C5D">
          <w:rPr>
            <w:noProof/>
            <w:sz w:val="16"/>
            <w:szCs w:val="16"/>
          </w:rPr>
          <w:t xml:space="preserve"> (Word)</w:t>
        </w:r>
        <w:r w:rsidR="00BD5975">
          <w:rPr>
            <w:noProof/>
            <w:sz w:val="16"/>
            <w:szCs w:val="16"/>
          </w:rPr>
          <w:tab/>
        </w:r>
        <w:r w:rsidR="00BD5975">
          <w:rPr>
            <w:noProof/>
            <w:sz w:val="16"/>
            <w:szCs w:val="16"/>
          </w:rPr>
          <w:tab/>
        </w:r>
        <w:r w:rsidR="00BD5975" w:rsidRPr="00BD5975">
          <w:rPr>
            <w:noProof/>
            <w:sz w:val="16"/>
            <w:szCs w:val="16"/>
          </w:rPr>
          <w:fldChar w:fldCharType="begin"/>
        </w:r>
        <w:r w:rsidR="00BD5975" w:rsidRPr="00BD5975">
          <w:rPr>
            <w:noProof/>
            <w:sz w:val="16"/>
            <w:szCs w:val="16"/>
          </w:rPr>
          <w:instrText xml:space="preserve"> PAGE   \* MERGEFORMAT </w:instrText>
        </w:r>
        <w:r w:rsidR="00BD5975" w:rsidRPr="00BD5975">
          <w:rPr>
            <w:noProof/>
            <w:sz w:val="16"/>
            <w:szCs w:val="16"/>
          </w:rPr>
          <w:fldChar w:fldCharType="separate"/>
        </w:r>
        <w:r w:rsidR="00BD5975" w:rsidRPr="00BD5975">
          <w:rPr>
            <w:noProof/>
            <w:sz w:val="16"/>
            <w:szCs w:val="16"/>
          </w:rPr>
          <w:t>1</w:t>
        </w:r>
        <w:r w:rsidR="00BD5975" w:rsidRPr="00BD5975">
          <w:rPr>
            <w:noProof/>
            <w:sz w:val="16"/>
            <w:szCs w:val="16"/>
          </w:rPr>
          <w:fldChar w:fldCharType="end"/>
        </w:r>
      </w:p>
      <w:p w14:paraId="1708D9A9" w14:textId="6C12EFE9" w:rsidR="00403EB2" w:rsidRDefault="00403EB2" w:rsidP="00403EB2">
        <w:pPr>
          <w:tabs>
            <w:tab w:val="center" w:pos="4513"/>
            <w:tab w:val="right" w:pos="9026"/>
          </w:tabs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>Version: V8.</w:t>
        </w:r>
        <w:r w:rsidR="00681950">
          <w:rPr>
            <w:noProof/>
            <w:sz w:val="16"/>
            <w:szCs w:val="16"/>
          </w:rPr>
          <w:t>6</w:t>
        </w:r>
        <w:r w:rsidR="00991186">
          <w:rPr>
            <w:noProof/>
            <w:sz w:val="16"/>
            <w:szCs w:val="16"/>
          </w:rPr>
          <w:t>.1</w:t>
        </w:r>
      </w:p>
      <w:p w14:paraId="4DEB943B" w14:textId="186E4F66" w:rsidR="00403EB2" w:rsidRDefault="00403EB2" w:rsidP="00403EB2">
        <w:pPr>
          <w:tabs>
            <w:tab w:val="center" w:pos="4513"/>
            <w:tab w:val="right" w:pos="9026"/>
          </w:tabs>
          <w:rPr>
            <w:i/>
            <w:iCs/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 xml:space="preserve">Date: </w:t>
        </w:r>
        <w:r>
          <w:rPr>
            <w:i/>
            <w:iCs/>
            <w:noProof/>
            <w:sz w:val="16"/>
            <w:szCs w:val="16"/>
          </w:rPr>
          <w:t xml:space="preserve">Effective From </w:t>
        </w:r>
        <w:r w:rsidR="00681950">
          <w:rPr>
            <w:i/>
            <w:iCs/>
            <w:noProof/>
            <w:sz w:val="16"/>
            <w:szCs w:val="16"/>
          </w:rPr>
          <w:t>01/06/2023</w:t>
        </w:r>
      </w:p>
      <w:p w14:paraId="5A30BC6D" w14:textId="729E7EA4" w:rsidR="002D5C5D" w:rsidRDefault="002D5C5D" w:rsidP="00403EB2">
        <w:pPr>
          <w:tabs>
            <w:tab w:val="center" w:pos="4513"/>
            <w:tab w:val="right" w:pos="9026"/>
          </w:tabs>
          <w:rPr>
            <w:i/>
            <w:iCs/>
            <w:noProof/>
            <w:sz w:val="16"/>
            <w:szCs w:val="16"/>
          </w:rPr>
        </w:pPr>
        <w:r>
          <w:rPr>
            <w:i/>
            <w:iCs/>
            <w:noProof/>
            <w:sz w:val="16"/>
            <w:szCs w:val="16"/>
          </w:rPr>
          <w:t>Version 8.2 transitional date: 01/0</w:t>
        </w:r>
        <w:r w:rsidR="00681950">
          <w:rPr>
            <w:i/>
            <w:iCs/>
            <w:noProof/>
            <w:sz w:val="16"/>
            <w:szCs w:val="16"/>
          </w:rPr>
          <w:t>7</w:t>
        </w:r>
        <w:r>
          <w:rPr>
            <w:i/>
            <w:iCs/>
            <w:noProof/>
            <w:sz w:val="16"/>
            <w:szCs w:val="16"/>
          </w:rPr>
          <w:t>/2023</w:t>
        </w:r>
      </w:p>
      <w:p w14:paraId="0A333B81" w14:textId="0FFAB322" w:rsidR="00251284" w:rsidRPr="00251284" w:rsidRDefault="00000000" w:rsidP="00403EB2">
        <w:pPr>
          <w:tabs>
            <w:tab w:val="center" w:pos="4513"/>
            <w:tab w:val="right" w:pos="9026"/>
          </w:tabs>
          <w:rPr>
            <w:noProof/>
            <w:sz w:val="16"/>
            <w:szCs w:val="16"/>
          </w:rPr>
        </w:pPr>
      </w:p>
    </w:sdtContent>
  </w:sdt>
  <w:p w14:paraId="6A7E7C35" w14:textId="77777777" w:rsidR="00251284" w:rsidRPr="00251284" w:rsidRDefault="00251284" w:rsidP="00251284">
    <w:pPr>
      <w:tabs>
        <w:tab w:val="center" w:pos="4513"/>
        <w:tab w:val="right" w:pos="9026"/>
      </w:tabs>
    </w:pPr>
  </w:p>
  <w:p w14:paraId="06E860E0" w14:textId="77777777" w:rsidR="00251284" w:rsidRDefault="002512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81A8" w14:textId="77777777" w:rsidR="00991186" w:rsidRDefault="00991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BDA8" w14:textId="77777777" w:rsidR="006A72F9" w:rsidRDefault="006A72F9" w:rsidP="00D050E7">
      <w:r>
        <w:separator/>
      </w:r>
    </w:p>
  </w:footnote>
  <w:footnote w:type="continuationSeparator" w:id="0">
    <w:p w14:paraId="020B11E7" w14:textId="77777777" w:rsidR="006A72F9" w:rsidRDefault="006A72F9" w:rsidP="00D0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8697" w14:textId="77777777" w:rsidR="00991186" w:rsidRDefault="00991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4CB1" w14:textId="77777777" w:rsidR="00991186" w:rsidRDefault="00991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CD19" w14:textId="77777777" w:rsidR="00991186" w:rsidRDefault="00991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25F5"/>
    <w:multiLevelType w:val="hybridMultilevel"/>
    <w:tmpl w:val="CA9E9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8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E7"/>
    <w:rsid w:val="00024499"/>
    <w:rsid w:val="000251BC"/>
    <w:rsid w:val="00081BF7"/>
    <w:rsid w:val="00083F65"/>
    <w:rsid w:val="0008592A"/>
    <w:rsid w:val="000D36EB"/>
    <w:rsid w:val="00101E8F"/>
    <w:rsid w:val="001256E4"/>
    <w:rsid w:val="00147D53"/>
    <w:rsid w:val="00192AF4"/>
    <w:rsid w:val="00251284"/>
    <w:rsid w:val="002655DA"/>
    <w:rsid w:val="002D5C5D"/>
    <w:rsid w:val="0030243E"/>
    <w:rsid w:val="00307AAC"/>
    <w:rsid w:val="00311FED"/>
    <w:rsid w:val="0032742D"/>
    <w:rsid w:val="00403EB2"/>
    <w:rsid w:val="00460259"/>
    <w:rsid w:val="00486D6D"/>
    <w:rsid w:val="004A1298"/>
    <w:rsid w:val="0050493E"/>
    <w:rsid w:val="00534632"/>
    <w:rsid w:val="00564735"/>
    <w:rsid w:val="005B4C68"/>
    <w:rsid w:val="0060432F"/>
    <w:rsid w:val="00674D82"/>
    <w:rsid w:val="00681950"/>
    <w:rsid w:val="006A72F9"/>
    <w:rsid w:val="006B6CAC"/>
    <w:rsid w:val="0075121A"/>
    <w:rsid w:val="007A1A49"/>
    <w:rsid w:val="007E3C34"/>
    <w:rsid w:val="007F1626"/>
    <w:rsid w:val="00815133"/>
    <w:rsid w:val="00827310"/>
    <w:rsid w:val="00850065"/>
    <w:rsid w:val="00886D41"/>
    <w:rsid w:val="008E17E9"/>
    <w:rsid w:val="00957141"/>
    <w:rsid w:val="00963DE0"/>
    <w:rsid w:val="00975394"/>
    <w:rsid w:val="00991186"/>
    <w:rsid w:val="00993ABC"/>
    <w:rsid w:val="00996DD2"/>
    <w:rsid w:val="009D7DD3"/>
    <w:rsid w:val="00A45AD1"/>
    <w:rsid w:val="00A66DAC"/>
    <w:rsid w:val="00A74514"/>
    <w:rsid w:val="00A82667"/>
    <w:rsid w:val="00AC166B"/>
    <w:rsid w:val="00AD7548"/>
    <w:rsid w:val="00B14531"/>
    <w:rsid w:val="00B63323"/>
    <w:rsid w:val="00B67F0D"/>
    <w:rsid w:val="00BD5975"/>
    <w:rsid w:val="00C16765"/>
    <w:rsid w:val="00C32D39"/>
    <w:rsid w:val="00C9732D"/>
    <w:rsid w:val="00CF1C8A"/>
    <w:rsid w:val="00D050E7"/>
    <w:rsid w:val="00D15073"/>
    <w:rsid w:val="00D738DF"/>
    <w:rsid w:val="00DD1D6C"/>
    <w:rsid w:val="00E14F8A"/>
    <w:rsid w:val="00EF7A81"/>
    <w:rsid w:val="00F6119C"/>
    <w:rsid w:val="00F65191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6971A"/>
  <w15:chartTrackingRefBased/>
  <w15:docId w15:val="{A50B27F4-4747-4C4A-891F-2115D048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0E7"/>
  </w:style>
  <w:style w:type="paragraph" w:styleId="Footer">
    <w:name w:val="footer"/>
    <w:basedOn w:val="Normal"/>
    <w:link w:val="FooterChar"/>
    <w:uiPriority w:val="99"/>
    <w:unhideWhenUsed/>
    <w:rsid w:val="00D05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0E7"/>
  </w:style>
  <w:style w:type="table" w:styleId="TableGrid">
    <w:name w:val="Table Grid"/>
    <w:basedOn w:val="TableNormal"/>
    <w:uiPriority w:val="39"/>
    <w:rsid w:val="00D0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28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02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9D7DD3"/>
    <w:pPr>
      <w:ind w:left="720"/>
      <w:contextualSpacing/>
    </w:pPr>
  </w:style>
  <w:style w:type="paragraph" w:customStyle="1" w:styleId="Default">
    <w:name w:val="Default"/>
    <w:rsid w:val="00BD5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c.uk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Vickers</dc:creator>
  <cp:keywords/>
  <dc:description/>
  <cp:lastModifiedBy>Anita Eaton</cp:lastModifiedBy>
  <cp:revision>19</cp:revision>
  <dcterms:created xsi:type="dcterms:W3CDTF">2022-02-03T12:01:00Z</dcterms:created>
  <dcterms:modified xsi:type="dcterms:W3CDTF">2023-09-25T13:31:00Z</dcterms:modified>
</cp:coreProperties>
</file>